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15" w:rsidRDefault="00CD6015" w:rsidP="00CD6015">
      <w:pPr>
        <w:pStyle w:val="a6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CD6015" w:rsidRDefault="00CD6015" w:rsidP="00CD6015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CD6015" w:rsidRDefault="00CD6015" w:rsidP="00CD6015">
      <w:pPr>
        <w:pStyle w:val="a6"/>
        <w:jc w:val="center"/>
        <w:rPr>
          <w:rFonts w:asciiTheme="minorHAnsi" w:hAnsiTheme="minorHAnsi"/>
          <w:sz w:val="28"/>
          <w:szCs w:val="28"/>
        </w:rPr>
      </w:pPr>
    </w:p>
    <w:p w:rsidR="00CD6015" w:rsidRDefault="00CD6015" w:rsidP="00CD6015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D6015" w:rsidRDefault="00CD6015" w:rsidP="00CD6015">
      <w:pPr>
        <w:pStyle w:val="a6"/>
        <w:rPr>
          <w:rFonts w:asciiTheme="minorHAnsi" w:hAnsiTheme="minorHAnsi"/>
        </w:rPr>
      </w:pPr>
    </w:p>
    <w:p w:rsidR="00CD6015" w:rsidRDefault="00CD6015" w:rsidP="00CD6015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CD6015" w:rsidRDefault="008F5D82" w:rsidP="00CD601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16.03.2017г.  № 01-02/3-1</w:t>
      </w:r>
      <w:r w:rsidR="0012470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D60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О согласовании сводного районного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календарного плана по досуговой,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социально-воспитательной,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физкультурно-оздоровительной                 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и спортивной работы с населением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по месту жительства </w:t>
      </w:r>
    </w:p>
    <w:p w:rsidR="00CD6015" w:rsidRPr="00124703" w:rsidRDefault="00124703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 квартал 2017</w:t>
      </w:r>
      <w:r w:rsidR="00CD6015" w:rsidRPr="0012470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sz w:val="28"/>
          <w:szCs w:val="28"/>
        </w:rPr>
        <w:t xml:space="preserve">       В соответствии с пунктом 3 части 7 статьи 1 Закона города Москвы                  от 11 июля 2012 года № 39 «О наделении органов местного самоуправления муниципальных округов в городе Москве отдельными полномочиями                города Москвы», рассмотрев и обсудив представление Главы Управы Бутырского райо</w:t>
      </w:r>
      <w:r w:rsidR="003D5647">
        <w:rPr>
          <w:rFonts w:ascii="Times New Roman" w:hAnsi="Times New Roman"/>
          <w:sz w:val="28"/>
          <w:szCs w:val="28"/>
        </w:rPr>
        <w:t>на города Москвы от 14</w:t>
      </w:r>
      <w:r w:rsidR="00124703">
        <w:rPr>
          <w:rFonts w:ascii="Times New Roman" w:hAnsi="Times New Roman"/>
          <w:sz w:val="28"/>
          <w:szCs w:val="28"/>
        </w:rPr>
        <w:t xml:space="preserve"> марта 2017</w:t>
      </w:r>
      <w:r w:rsidRPr="00124703">
        <w:rPr>
          <w:rFonts w:ascii="Times New Roman" w:hAnsi="Times New Roman"/>
          <w:sz w:val="28"/>
          <w:szCs w:val="28"/>
        </w:rPr>
        <w:t xml:space="preserve"> года № И-</w:t>
      </w:r>
      <w:r w:rsidR="003D5647">
        <w:rPr>
          <w:rFonts w:ascii="Times New Roman" w:hAnsi="Times New Roman"/>
          <w:sz w:val="28"/>
          <w:szCs w:val="28"/>
        </w:rPr>
        <w:t>269</w:t>
      </w:r>
      <w:bookmarkStart w:id="0" w:name="_GoBack"/>
      <w:bookmarkEnd w:id="0"/>
      <w:r w:rsidR="00124703">
        <w:rPr>
          <w:rFonts w:ascii="Times New Roman" w:hAnsi="Times New Roman"/>
          <w:sz w:val="28"/>
          <w:szCs w:val="28"/>
        </w:rPr>
        <w:t>/17</w:t>
      </w:r>
      <w:r w:rsidRPr="00124703">
        <w:rPr>
          <w:rFonts w:ascii="Times New Roman" w:hAnsi="Times New Roman"/>
          <w:sz w:val="28"/>
          <w:szCs w:val="28"/>
        </w:rPr>
        <w:t xml:space="preserve">,                          </w:t>
      </w:r>
      <w:r w:rsidRPr="00124703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24703">
        <w:rPr>
          <w:rFonts w:ascii="Times New Roman" w:hAnsi="Times New Roman"/>
          <w:sz w:val="28"/>
          <w:szCs w:val="28"/>
        </w:rPr>
        <w:t xml:space="preserve">       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</w:t>
      </w:r>
      <w:r w:rsidR="00124703">
        <w:rPr>
          <w:rFonts w:ascii="Times New Roman" w:hAnsi="Times New Roman"/>
          <w:sz w:val="28"/>
          <w:szCs w:val="28"/>
        </w:rPr>
        <w:t>сту жительства на 2 квартал 2017</w:t>
      </w:r>
      <w:r w:rsidRPr="00124703">
        <w:rPr>
          <w:rFonts w:ascii="Times New Roman" w:hAnsi="Times New Roman"/>
          <w:sz w:val="28"/>
          <w:szCs w:val="28"/>
        </w:rPr>
        <w:t xml:space="preserve"> года (приложение).</w:t>
      </w:r>
    </w:p>
    <w:p w:rsidR="00CD6015" w:rsidRPr="00124703" w:rsidRDefault="00D90985" w:rsidP="00124703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</w:t>
      </w:r>
      <w:r w:rsidR="00CD6015" w:rsidRPr="00124703">
        <w:rPr>
          <w:rFonts w:ascii="Times New Roman" w:hAnsi="Times New Roman"/>
          <w:bCs/>
          <w:sz w:val="28"/>
          <w:szCs w:val="28"/>
        </w:rPr>
        <w:t xml:space="preserve">. </w:t>
      </w:r>
      <w:r w:rsidR="00CD6015" w:rsidRPr="00124703">
        <w:rPr>
          <w:rStyle w:val="1"/>
          <w:rFonts w:eastAsia="Calibri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настоящее решение </w:t>
      </w:r>
      <w:r w:rsidR="00CD6015" w:rsidRPr="00124703">
        <w:rPr>
          <w:rFonts w:ascii="Times New Roman" w:hAnsi="Times New Roman"/>
          <w:bCs/>
          <w:sz w:val="28"/>
          <w:szCs w:val="28"/>
        </w:rPr>
        <w:t>на официальном сайте муниципального округа Бутырский в информационно-телекоммуникационной сети «Интернет».</w:t>
      </w:r>
    </w:p>
    <w:p w:rsidR="00D90985" w:rsidRPr="00124703" w:rsidRDefault="00D90985" w:rsidP="00D9098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247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03">
        <w:rPr>
          <w:rFonts w:ascii="Times New Roman" w:hAnsi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Cs/>
          <w:i/>
          <w:sz w:val="28"/>
          <w:szCs w:val="28"/>
        </w:rPr>
      </w:pPr>
      <w:r w:rsidRPr="00124703">
        <w:rPr>
          <w:rFonts w:ascii="Times New Roman" w:hAnsi="Times New Roman"/>
          <w:bCs/>
          <w:sz w:val="28"/>
          <w:szCs w:val="28"/>
        </w:rPr>
        <w:t xml:space="preserve">       4. Контроль за выполнением возложить на председателя комиссии                        по культурно-массовой работе Совета депутатов </w:t>
      </w:r>
      <w:r w:rsidR="00124703">
        <w:rPr>
          <w:rFonts w:ascii="Times New Roman" w:hAnsi="Times New Roman"/>
          <w:bCs/>
          <w:sz w:val="28"/>
          <w:szCs w:val="28"/>
        </w:rPr>
        <w:t xml:space="preserve">муниципального округа Бутырский </w:t>
      </w:r>
      <w:r w:rsidR="00D90985">
        <w:rPr>
          <w:rFonts w:ascii="Times New Roman" w:hAnsi="Times New Roman"/>
          <w:bCs/>
          <w:sz w:val="28"/>
          <w:szCs w:val="28"/>
        </w:rPr>
        <w:t>Словесникову Л.Ю.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D6015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90985" w:rsidRPr="00124703" w:rsidRDefault="00D9098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D6015" w:rsidRDefault="00CD6015" w:rsidP="00CD601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</w:p>
    <w:p w:rsidR="00CD6015" w:rsidRDefault="00CD6015" w:rsidP="00CD601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:rsidR="00CD6015" w:rsidRDefault="00CD6015" w:rsidP="00CD601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</w:t>
      </w:r>
    </w:p>
    <w:p w:rsidR="00CD6015" w:rsidRDefault="00CD6015" w:rsidP="00CD601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90985">
        <w:rPr>
          <w:rFonts w:ascii="Times New Roman" w:hAnsi="Times New Roman"/>
          <w:sz w:val="24"/>
          <w:szCs w:val="24"/>
        </w:rPr>
        <w:t xml:space="preserve">                          </w:t>
      </w:r>
      <w:r w:rsidR="008F5D82">
        <w:rPr>
          <w:rFonts w:ascii="Times New Roman" w:hAnsi="Times New Roman"/>
          <w:sz w:val="24"/>
          <w:szCs w:val="24"/>
        </w:rPr>
        <w:t xml:space="preserve">  от 16 марта 2017г. № 01-02/3-1</w:t>
      </w:r>
    </w:p>
    <w:p w:rsidR="00CD6015" w:rsidRDefault="00CD6015" w:rsidP="00CD6015">
      <w:pPr>
        <w:pStyle w:val="a6"/>
        <w:rPr>
          <w:rFonts w:ascii="Times New Roman" w:hAnsi="Times New Roman"/>
        </w:rPr>
      </w:pPr>
    </w:p>
    <w:p w:rsidR="00CD6015" w:rsidRDefault="00CD6015" w:rsidP="00CD6015">
      <w:pPr>
        <w:pStyle w:val="a6"/>
        <w:rPr>
          <w:rFonts w:ascii="Times New Roman" w:hAnsi="Times New Roman"/>
        </w:rPr>
      </w:pPr>
    </w:p>
    <w:p w:rsidR="00CD6015" w:rsidRDefault="00CD6015" w:rsidP="00CD6015">
      <w:pPr>
        <w:pStyle w:val="a6"/>
        <w:rPr>
          <w:rFonts w:ascii="Times New Roman" w:hAnsi="Times New Roman"/>
        </w:rPr>
      </w:pPr>
    </w:p>
    <w:p w:rsidR="00CD6015" w:rsidRDefault="00CD6015" w:rsidP="00CD6015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CD6015" w:rsidRDefault="00CD6015" w:rsidP="00CD6015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CD6015" w:rsidRDefault="00CD6015" w:rsidP="00CD6015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CD6015" w:rsidRDefault="00D90985" w:rsidP="00CD6015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 квартал 2017</w:t>
      </w:r>
      <w:r w:rsidR="00CD6015">
        <w:rPr>
          <w:rFonts w:ascii="Times New Roman" w:hAnsi="Times New Roman"/>
          <w:b/>
        </w:rPr>
        <w:t xml:space="preserve"> года</w:t>
      </w:r>
    </w:p>
    <w:p w:rsidR="00CD6015" w:rsidRDefault="00CD6015" w:rsidP="00CD6015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CB029B" w:rsidRDefault="00CB029B" w:rsidP="00CB029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АНО «Диалог» - Автономная некоммерческую организацию по реализации социальных программ, </w:t>
      </w:r>
    </w:p>
    <w:p w:rsidR="00CB029B" w:rsidRDefault="00CB029B" w:rsidP="00CB029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направленных на воспитание детей, подростков и молодежи и повышение социальной </w:t>
      </w:r>
    </w:p>
    <w:p w:rsidR="00CB029B" w:rsidRDefault="00CB029B" w:rsidP="00CB029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активности населения «Диалог»    Москва, Яблочкова ул., 37Г</w:t>
      </w:r>
    </w:p>
    <w:p w:rsidR="00CD6015" w:rsidRPr="00CB029B" w:rsidRDefault="00CB029B" w:rsidP="00CB029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Арбузова Любовь Александровна      </w:t>
      </w:r>
    </w:p>
    <w:p w:rsidR="00CB029B" w:rsidRDefault="00CB029B" w:rsidP="00CD6015">
      <w:pPr>
        <w:pStyle w:val="a6"/>
        <w:rPr>
          <w:rFonts w:ascii="Times New Roman" w:hAnsi="Times New Roman"/>
        </w:rPr>
      </w:pP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Досугово-спортивный центр «Гармония»   Москва, Милашенкова ул., 8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Однолько Лариса Николаевна</w:t>
      </w:r>
    </w:p>
    <w:p w:rsidR="00CD6015" w:rsidRDefault="00CD6015" w:rsidP="00CD6015">
      <w:pPr>
        <w:pStyle w:val="a6"/>
        <w:rPr>
          <w:rFonts w:ascii="Times New Roman" w:hAnsi="Times New Roman"/>
          <w:sz w:val="16"/>
          <w:szCs w:val="16"/>
        </w:rPr>
      </w:pP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 Подростковый клуб «Надежда-Н»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Москва, Милашенкова ул., 8       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</w:t>
      </w:r>
      <w:r w:rsidR="00AF7A86">
        <w:rPr>
          <w:rFonts w:ascii="Times New Roman" w:hAnsi="Times New Roman"/>
        </w:rPr>
        <w:t>ель – Аникина Ольга</w:t>
      </w:r>
      <w:r>
        <w:rPr>
          <w:rFonts w:ascii="Times New Roman" w:hAnsi="Times New Roman"/>
        </w:rPr>
        <w:t xml:space="preserve"> Владимировна</w:t>
      </w:r>
    </w:p>
    <w:p w:rsidR="00CD6015" w:rsidRDefault="00CD6015" w:rsidP="00CD6015">
      <w:pPr>
        <w:pStyle w:val="a6"/>
        <w:rPr>
          <w:rFonts w:ascii="Times New Roman" w:hAnsi="Times New Roman"/>
          <w:sz w:val="16"/>
          <w:szCs w:val="16"/>
        </w:rPr>
      </w:pP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 Молодежный культурно- 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досуговый Центр «Ключ»     Москва, Яблочкова ул., 16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Словесникова Людмила Юрьевна</w:t>
      </w:r>
    </w:p>
    <w:p w:rsidR="00CD6015" w:rsidRDefault="00CD6015" w:rsidP="00CD6015">
      <w:pPr>
        <w:pStyle w:val="a6"/>
        <w:rPr>
          <w:rFonts w:ascii="Times New Roman" w:hAnsi="Times New Roman"/>
        </w:rPr>
      </w:pPr>
    </w:p>
    <w:tbl>
      <w:tblPr>
        <w:tblStyle w:val="a5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6"/>
        <w:gridCol w:w="3641"/>
        <w:gridCol w:w="1418"/>
        <w:gridCol w:w="1701"/>
        <w:gridCol w:w="850"/>
        <w:gridCol w:w="1525"/>
      </w:tblGrid>
      <w:tr w:rsidR="00CD6015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участ-</w:t>
            </w:r>
          </w:p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Ответст-венные</w:t>
            </w:r>
          </w:p>
        </w:tc>
      </w:tr>
      <w:tr w:rsidR="00CD6015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71A94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873F9E" w:rsidRDefault="00873F9E" w:rsidP="00771A9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771A94" w:rsidP="00771A94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Организация и проведение финала детского фестиваля "Театральные каникулы. Зелёные кулисы", посвящённого году экологии </w:t>
            </w:r>
          </w:p>
          <w:p w:rsidR="00771A94" w:rsidRPr="00124703" w:rsidRDefault="00771A94" w:rsidP="00771A94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в России. Показ спектаклей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1 апреля </w:t>
            </w:r>
          </w:p>
          <w:p w:rsidR="00771A94" w:rsidRPr="00124703" w:rsidRDefault="00771A94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12.00-19.00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771A94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Школа </w:t>
            </w:r>
          </w:p>
          <w:p w:rsidR="00771A94" w:rsidRPr="00124703" w:rsidRDefault="00771A94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"Класс-центр"</w:t>
            </w:r>
          </w:p>
          <w:p w:rsidR="00771A94" w:rsidRPr="00873F9E" w:rsidRDefault="00873F9E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3F9E">
              <w:rPr>
                <w:color w:val="000000"/>
                <w:sz w:val="20"/>
                <w:szCs w:val="20"/>
                <w:lang w:eastAsia="en-US"/>
              </w:rPr>
              <w:t>С.</w:t>
            </w:r>
            <w:r w:rsidR="00771A94" w:rsidRPr="00873F9E">
              <w:rPr>
                <w:color w:val="000000"/>
                <w:sz w:val="20"/>
                <w:szCs w:val="20"/>
                <w:lang w:eastAsia="en-US"/>
              </w:rPr>
              <w:t>Казарновского</w:t>
            </w:r>
          </w:p>
          <w:p w:rsidR="00771A94" w:rsidRPr="00124703" w:rsidRDefault="00873F9E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Большая Академическая д.11А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771A94" w:rsidRPr="00873F9E" w:rsidRDefault="00771A94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3F9E">
              <w:rPr>
                <w:color w:val="000000"/>
                <w:sz w:val="20"/>
                <w:szCs w:val="20"/>
                <w:lang w:eastAsia="en-US"/>
              </w:rPr>
              <w:t>Словесникова Л.Ю.</w:t>
            </w:r>
          </w:p>
        </w:tc>
      </w:tr>
      <w:tr w:rsidR="00771A94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873F9E" w:rsidRDefault="00873F9E" w:rsidP="00771A9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771A94" w:rsidP="00771A94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Кукольный спектакль </w:t>
            </w:r>
          </w:p>
          <w:p w:rsidR="00771A94" w:rsidRPr="00124703" w:rsidRDefault="00771A94" w:rsidP="00771A94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по репертуару русских народных сказок «Три медведя»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873F9E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Милашенкова, </w:t>
            </w:r>
            <w:r w:rsidR="00873F9E"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4703">
              <w:rPr>
                <w:rFonts w:ascii="Times New Roman" w:eastAsia="Times New Roman" w:hAnsi="Times New Roman"/>
                <w:bCs/>
              </w:rPr>
              <w:t>«Надежда-Н»</w:t>
            </w:r>
          </w:p>
          <w:p w:rsidR="00771A94" w:rsidRPr="00124703" w:rsidRDefault="00771A94" w:rsidP="00771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4703">
              <w:rPr>
                <w:rFonts w:ascii="Times New Roman" w:eastAsia="Times New Roman" w:hAnsi="Times New Roman"/>
                <w:bCs/>
              </w:rPr>
              <w:t>Ершова О.В.</w:t>
            </w:r>
          </w:p>
          <w:p w:rsidR="00771A94" w:rsidRPr="00873F9E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F9E">
              <w:rPr>
                <w:rFonts w:ascii="Times New Roman" w:eastAsia="Times New Roman" w:hAnsi="Times New Roman"/>
                <w:bCs/>
                <w:sz w:val="20"/>
                <w:szCs w:val="20"/>
              </w:rPr>
              <w:t>Нуждина Н.В.</w:t>
            </w:r>
          </w:p>
        </w:tc>
      </w:tr>
      <w:tr w:rsidR="00771A94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873F9E" w:rsidRDefault="00873F9E" w:rsidP="00771A9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771A94" w:rsidP="00771A94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Организация и проведение финала детского фестиваля "Театральные каникулы. Зелёные кулисы", посвящённого году экологии </w:t>
            </w:r>
          </w:p>
          <w:p w:rsidR="00771A94" w:rsidRPr="00124703" w:rsidRDefault="00771A94" w:rsidP="00771A94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в России."  Награждение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 апреля</w:t>
            </w:r>
          </w:p>
          <w:p w:rsidR="00771A94" w:rsidRPr="00124703" w:rsidRDefault="00771A94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12.00-14.30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873F9E" w:rsidP="00873F9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Школа </w:t>
            </w:r>
          </w:p>
          <w:p w:rsidR="00873F9E" w:rsidRPr="00124703" w:rsidRDefault="00873F9E" w:rsidP="00873F9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"Класс-центр"</w:t>
            </w:r>
          </w:p>
          <w:p w:rsidR="00873F9E" w:rsidRPr="00873F9E" w:rsidRDefault="00873F9E" w:rsidP="00873F9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3F9E">
              <w:rPr>
                <w:color w:val="000000"/>
                <w:sz w:val="20"/>
                <w:szCs w:val="20"/>
                <w:lang w:eastAsia="en-US"/>
              </w:rPr>
              <w:t>С.Казарновского</w:t>
            </w:r>
          </w:p>
          <w:p w:rsidR="00771A94" w:rsidRPr="00124703" w:rsidRDefault="00873F9E" w:rsidP="00873F9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Большая Академическая д. 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335633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Центр "Ключ</w:t>
            </w:r>
            <w:r w:rsidR="00771A94" w:rsidRPr="00124703">
              <w:rPr>
                <w:color w:val="000000"/>
                <w:sz w:val="22"/>
                <w:szCs w:val="22"/>
                <w:lang w:eastAsia="en-US"/>
              </w:rPr>
              <w:t>"</w:t>
            </w:r>
          </w:p>
          <w:p w:rsidR="00771A94" w:rsidRPr="00335633" w:rsidRDefault="00771A94" w:rsidP="00771A9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5633">
              <w:rPr>
                <w:color w:val="000000"/>
                <w:sz w:val="20"/>
                <w:szCs w:val="20"/>
                <w:lang w:eastAsia="en-US"/>
              </w:rPr>
              <w:t>Словесникова Л.Ю.</w:t>
            </w:r>
          </w:p>
        </w:tc>
      </w:tr>
      <w:tr w:rsidR="00771A94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873F9E" w:rsidRDefault="00873F9E" w:rsidP="00771A9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771A94" w:rsidP="00771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Праздник двора </w:t>
            </w:r>
          </w:p>
          <w:p w:rsidR="00771A94" w:rsidRPr="00124703" w:rsidRDefault="00771A94" w:rsidP="00771A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«Чистый двор, друзья-соседи»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Апрель</w:t>
            </w:r>
          </w:p>
          <w:p w:rsidR="00771A94" w:rsidRPr="00124703" w:rsidRDefault="00873F9E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="00771A94" w:rsidRPr="00124703">
              <w:rPr>
                <w:rFonts w:ascii="Times New Roman" w:hAnsi="Times New Roman"/>
                <w:bCs/>
              </w:rPr>
              <w:t>дата уточняется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873F9E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Милашенкова, </w:t>
            </w:r>
            <w:r w:rsidR="00873F9E"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«Надежда-Н»</w:t>
            </w:r>
          </w:p>
          <w:p w:rsidR="00771A94" w:rsidRPr="00873F9E" w:rsidRDefault="00771A94" w:rsidP="00771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3F9E">
              <w:rPr>
                <w:rFonts w:ascii="Times New Roman" w:eastAsia="Times New Roman" w:hAnsi="Times New Roman"/>
                <w:bCs/>
                <w:sz w:val="20"/>
                <w:szCs w:val="20"/>
              </w:rPr>
              <w:t>Нуждина Н.В.</w:t>
            </w:r>
          </w:p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eastAsia="Times New Roman" w:hAnsi="Times New Roman"/>
                <w:bCs/>
              </w:rPr>
              <w:t>Аникина О.В.</w:t>
            </w:r>
          </w:p>
        </w:tc>
      </w:tr>
      <w:tr w:rsidR="00771A94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873F9E" w:rsidRDefault="00873F9E" w:rsidP="00771A94">
            <w:pPr>
              <w:pStyle w:val="a6"/>
              <w:jc w:val="center"/>
              <w:rPr>
                <w:rFonts w:ascii="Times New Roman" w:hAnsi="Times New Roman"/>
              </w:rPr>
            </w:pPr>
            <w:r w:rsidRPr="00873F9E">
              <w:rPr>
                <w:rFonts w:ascii="Times New Roman" w:hAnsi="Times New Roman"/>
              </w:rPr>
              <w:t>05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873F9E" w:rsidP="00873F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Юбилейный концерт войны</w:t>
            </w:r>
            <w:r w:rsidR="00771A94" w:rsidRPr="00124703">
              <w:rPr>
                <w:rFonts w:ascii="Times New Roman" w:hAnsi="Times New Roman"/>
              </w:rPr>
              <w:t xml:space="preserve"> и труда «Оптимист», посвященный </w:t>
            </w:r>
          </w:p>
          <w:p w:rsidR="00771A94" w:rsidRPr="00124703" w:rsidRDefault="00D84C7B" w:rsidP="00873F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71A94" w:rsidRPr="00124703">
              <w:rPr>
                <w:rFonts w:ascii="Times New Roman" w:hAnsi="Times New Roman"/>
              </w:rPr>
              <w:t>-летию хора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24703">
              <w:rPr>
                <w:rFonts w:ascii="Times New Roman" w:hAnsi="Times New Roman"/>
                <w:color w:val="222222"/>
                <w:shd w:val="clear" w:color="auto" w:fill="FFFFFF"/>
              </w:rPr>
              <w:t>Апрель</w:t>
            </w:r>
          </w:p>
          <w:p w:rsidR="00771A94" w:rsidRPr="00124703" w:rsidRDefault="00873F9E" w:rsidP="00873F9E">
            <w:pPr>
              <w:spacing w:after="0" w:line="240" w:lineRule="auto"/>
              <w:ind w:left="-40" w:hanging="39"/>
              <w:jc w:val="center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(д</w:t>
            </w:r>
            <w:r w:rsidR="00771A94" w:rsidRPr="00124703">
              <w:rPr>
                <w:rFonts w:ascii="Times New Roman" w:hAnsi="Times New Roman"/>
                <w:color w:val="222222"/>
                <w:shd w:val="clear" w:color="auto" w:fill="FFFFFF"/>
              </w:rPr>
              <w:t>ата уточняется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Яблочкова, 43 библиотека </w:t>
            </w:r>
          </w:p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№ 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873F9E">
            <w:pPr>
              <w:suppressAutoHyphens/>
              <w:spacing w:after="0" w:line="240" w:lineRule="auto"/>
              <w:ind w:left="-40"/>
              <w:rPr>
                <w:rFonts w:ascii="Times New Roman" w:eastAsia="Times New Roman" w:hAnsi="Times New Roman"/>
                <w:lang w:eastAsia="ar-SA"/>
              </w:rPr>
            </w:pPr>
            <w:r w:rsidRPr="00124703">
              <w:rPr>
                <w:rFonts w:ascii="Times New Roman" w:eastAsia="Times New Roman" w:hAnsi="Times New Roman"/>
                <w:lang w:eastAsia="ar-SA"/>
              </w:rPr>
              <w:t>«Надежда-Н»</w:t>
            </w:r>
          </w:p>
          <w:p w:rsidR="00771A94" w:rsidRPr="00873F9E" w:rsidRDefault="00771A94" w:rsidP="00771A94">
            <w:pPr>
              <w:suppressAutoHyphens/>
              <w:spacing w:after="0" w:line="240" w:lineRule="auto"/>
              <w:ind w:left="-40" w:firstLine="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73F9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Аксенова И.Г.</w:t>
            </w:r>
          </w:p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eastAsia="Times New Roman" w:hAnsi="Times New Roman"/>
                <w:lang w:eastAsia="ar-SA"/>
              </w:rPr>
              <w:t>Аникина О.В.</w:t>
            </w:r>
          </w:p>
        </w:tc>
      </w:tr>
      <w:tr w:rsidR="00771A94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873F9E" w:rsidRDefault="00873F9E" w:rsidP="00771A9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Благотворительная поездка в детский дом с игровой программой «Чужих детей нет. Мы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Апрель</w:t>
            </w:r>
          </w:p>
          <w:p w:rsidR="00771A94" w:rsidRPr="00124703" w:rsidRDefault="00873F9E" w:rsidP="00771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</w:t>
            </w:r>
            <w:r w:rsidR="00771A94" w:rsidRPr="00124703">
              <w:rPr>
                <w:rFonts w:ascii="Times New Roman" w:hAnsi="Times New Roman"/>
              </w:rPr>
              <w:t>ата уточняется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873F9E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771A94" w:rsidRPr="00124703">
              <w:rPr>
                <w:rFonts w:ascii="Times New Roman" w:hAnsi="Times New Roman"/>
                <w:bCs/>
              </w:rPr>
              <w:t xml:space="preserve">Милашенкова, </w:t>
            </w:r>
            <w:r>
              <w:rPr>
                <w:rFonts w:ascii="Times New Roman" w:hAnsi="Times New Roman"/>
                <w:bCs/>
              </w:rPr>
              <w:t>д.</w:t>
            </w:r>
            <w:r w:rsidR="00771A94" w:rsidRPr="0012470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МОО ПК «Надежда-Н»</w:t>
            </w:r>
          </w:p>
          <w:p w:rsidR="00771A94" w:rsidRPr="00124703" w:rsidRDefault="00771A94" w:rsidP="00771A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</w:rPr>
              <w:t>Аникина О.В.</w:t>
            </w:r>
          </w:p>
        </w:tc>
      </w:tr>
      <w:tr w:rsidR="00873F9E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873F9E" w:rsidP="00873F9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873F9E" w:rsidP="00873F9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873F9E" w:rsidP="00873F9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873F9E" w:rsidP="00873F9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873F9E" w:rsidP="00873F9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873F9E" w:rsidP="00873F9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73F9E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873F9E" w:rsidRDefault="00873F9E" w:rsidP="00873F9E">
            <w:pPr>
              <w:pStyle w:val="a6"/>
              <w:jc w:val="center"/>
              <w:rPr>
                <w:rFonts w:ascii="Times New Roman" w:hAnsi="Times New Roman"/>
              </w:rPr>
            </w:pPr>
            <w:r w:rsidRPr="00873F9E">
              <w:rPr>
                <w:rFonts w:ascii="Times New Roman" w:hAnsi="Times New Roman"/>
              </w:rPr>
              <w:t>07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Выставка творческих работ «Космическая живопись»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Апрель 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(дата уточняется)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124703">
              <w:rPr>
                <w:rFonts w:ascii="Times New Roman" w:hAnsi="Times New Roman"/>
                <w:bCs/>
              </w:rPr>
              <w:t xml:space="preserve">Яблочкова, 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д. 37Г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АНО «Диалог</w:t>
            </w:r>
            <w:r w:rsidRPr="00124703">
              <w:rPr>
                <w:rFonts w:ascii="Times New Roman" w:hAnsi="Times New Roman"/>
                <w:bCs/>
              </w:rPr>
              <w:t>»</w:t>
            </w:r>
          </w:p>
          <w:p w:rsidR="00873F9E" w:rsidRPr="00873F9E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F9E">
              <w:rPr>
                <w:rFonts w:ascii="Times New Roman" w:hAnsi="Times New Roman"/>
                <w:bCs/>
                <w:sz w:val="20"/>
                <w:szCs w:val="20"/>
              </w:rPr>
              <w:t>Арбузова Л. А.</w:t>
            </w:r>
          </w:p>
        </w:tc>
      </w:tr>
      <w:tr w:rsidR="00873F9E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873F9E" w:rsidRDefault="00873F9E" w:rsidP="00873F9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Московская комплексная межокружн</w:t>
            </w:r>
            <w:r>
              <w:rPr>
                <w:rFonts w:ascii="Times New Roman" w:hAnsi="Times New Roman"/>
              </w:rPr>
              <w:t>ая Спартакиада «Спорт для всех» д</w:t>
            </w:r>
            <w:r w:rsidRPr="00124703">
              <w:rPr>
                <w:rFonts w:ascii="Times New Roman" w:hAnsi="Times New Roman"/>
              </w:rPr>
              <w:t>ля взрослого населения в возрасте от 18 и старше</w:t>
            </w:r>
          </w:p>
          <w:p w:rsidR="00873F9E" w:rsidRPr="00124703" w:rsidRDefault="00873F9E" w:rsidP="00873F9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24703">
              <w:rPr>
                <w:rFonts w:ascii="Times New Roman" w:hAnsi="Times New Roman"/>
              </w:rPr>
              <w:t>соревнования по гиревому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6 апреля 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Руставели, 12/7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спортивный зал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Осокин С.В.</w:t>
            </w:r>
          </w:p>
        </w:tc>
      </w:tr>
      <w:tr w:rsidR="00873F9E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873F9E" w:rsidRDefault="00873F9E" w:rsidP="00873F9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Московская комплексная межокружная Спартакиада среди лиц с ограниченными возможностями здоровья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124703">
              <w:rPr>
                <w:rFonts w:ascii="Times New Roman" w:hAnsi="Times New Roman"/>
              </w:rPr>
              <w:t>«Мир равных возможностей»</w:t>
            </w:r>
          </w:p>
          <w:p w:rsidR="00873F9E" w:rsidRPr="00124703" w:rsidRDefault="00873F9E" w:rsidP="00873F9E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Спорт лиц с общими заболеваниями</w:t>
            </w:r>
          </w:p>
          <w:p w:rsidR="00873F9E" w:rsidRPr="00124703" w:rsidRDefault="00873F9E" w:rsidP="00873F9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</w:t>
            </w:r>
            <w:r w:rsidRPr="00124703">
              <w:rPr>
                <w:rFonts w:ascii="Times New Roman" w:hAnsi="Times New Roman"/>
              </w:rPr>
              <w:t>оревнования по петанку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апреля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Руставели, вл.7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парк Гончаровский,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Беспалов С.Д.</w:t>
            </w:r>
          </w:p>
        </w:tc>
      </w:tr>
      <w:tr w:rsidR="00873F9E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873F9E" w:rsidRDefault="00335633" w:rsidP="00873F9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6B1C87" w:rsidRDefault="00873F9E" w:rsidP="00873F9E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Спартакиада по месту жительства «Московский дво</w:t>
            </w:r>
            <w:r>
              <w:rPr>
                <w:rFonts w:ascii="Times New Roman" w:hAnsi="Times New Roman"/>
              </w:rPr>
              <w:t>р – спортивный двор» до 18 лет. С</w:t>
            </w:r>
            <w:r w:rsidRPr="00124703">
              <w:rPr>
                <w:rFonts w:ascii="Times New Roman" w:hAnsi="Times New Roman"/>
              </w:rPr>
              <w:t xml:space="preserve">оревнования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124703">
              <w:rPr>
                <w:rFonts w:ascii="Times New Roman" w:hAnsi="Times New Roman"/>
              </w:rPr>
              <w:t>по городошному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9 апреля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Руставели, </w:t>
            </w:r>
          </w:p>
          <w:p w:rsidR="00873F9E" w:rsidRPr="00124703" w:rsidRDefault="00335633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="00873F9E" w:rsidRPr="00124703">
              <w:rPr>
                <w:rFonts w:ascii="Times New Roman" w:hAnsi="Times New Roman"/>
              </w:rPr>
              <w:t>15-15а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городошная площадка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Беспалов С.Д.</w:t>
            </w:r>
          </w:p>
        </w:tc>
      </w:tr>
      <w:tr w:rsidR="00873F9E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873F9E" w:rsidRDefault="00335633" w:rsidP="00873F9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Московская комплексная межокружная Спартакиада среди населения старшего и пожилого возрастов «Спортивное долголетие»</w:t>
            </w:r>
          </w:p>
          <w:p w:rsidR="00335633" w:rsidRDefault="00873F9E" w:rsidP="00873F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Муж.</w:t>
            </w:r>
            <w:r w:rsidRPr="00124703">
              <w:rPr>
                <w:rFonts w:ascii="Times New Roman" w:hAnsi="Times New Roman"/>
              </w:rPr>
              <w:t xml:space="preserve"> 61 и старше</w:t>
            </w:r>
            <w:r>
              <w:rPr>
                <w:rFonts w:ascii="Times New Roman" w:hAnsi="Times New Roman"/>
              </w:rPr>
              <w:t>, ж</w:t>
            </w:r>
            <w:r w:rsidRPr="00124703">
              <w:rPr>
                <w:rFonts w:ascii="Times New Roman" w:hAnsi="Times New Roman"/>
              </w:rPr>
              <w:t xml:space="preserve">ен. – 55 </w:t>
            </w:r>
          </w:p>
          <w:p w:rsidR="00873F9E" w:rsidRPr="006B1C87" w:rsidRDefault="00873F9E" w:rsidP="00873F9E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и старше</w:t>
            </w:r>
            <w:r>
              <w:rPr>
                <w:rFonts w:ascii="Times New Roman" w:hAnsi="Times New Roman"/>
              </w:rPr>
              <w:t>.  С</w:t>
            </w:r>
            <w:r w:rsidRPr="00124703">
              <w:rPr>
                <w:rFonts w:ascii="Times New Roman" w:hAnsi="Times New Roman"/>
              </w:rPr>
              <w:t>оревнования по кроссу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9 апреля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24703">
              <w:rPr>
                <w:rFonts w:ascii="Times New Roman" w:hAnsi="Times New Roman"/>
              </w:rPr>
              <w:t>Гончарова, 15Б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футбольное поле ГБОУ школа № 1236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Беспалов С.Д.</w:t>
            </w:r>
          </w:p>
        </w:tc>
      </w:tr>
      <w:tr w:rsidR="00873F9E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9E" w:rsidRPr="00873F9E" w:rsidRDefault="00873F9E" w:rsidP="00873F9E">
            <w:pPr>
              <w:pStyle w:val="a6"/>
              <w:rPr>
                <w:rFonts w:ascii="Times New Roman" w:hAnsi="Times New Roman"/>
              </w:rPr>
            </w:pPr>
            <w:r w:rsidRPr="00873F9E">
              <w:rPr>
                <w:rFonts w:ascii="Times New Roman" w:hAnsi="Times New Roman"/>
              </w:rPr>
              <w:t>1</w:t>
            </w:r>
            <w:r w:rsidR="00335633">
              <w:rPr>
                <w:rFonts w:ascii="Times New Roman" w:hAnsi="Times New Roman"/>
              </w:rPr>
              <w:t>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33" w:rsidRDefault="00873F9E" w:rsidP="00873F9E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Московская комплексная межокружная Спартакиада среди населения</w:t>
            </w:r>
            <w:r w:rsidR="004F0759">
              <w:rPr>
                <w:rFonts w:ascii="Times New Roman" w:hAnsi="Times New Roman"/>
              </w:rPr>
              <w:t xml:space="preserve"> старшего и пожилого возрастов (м</w:t>
            </w:r>
            <w:r w:rsidRPr="00124703">
              <w:rPr>
                <w:rFonts w:ascii="Times New Roman" w:hAnsi="Times New Roman"/>
              </w:rPr>
              <w:t xml:space="preserve">уж. - 61 и старше, </w:t>
            </w:r>
          </w:p>
          <w:p w:rsidR="00335633" w:rsidRDefault="004F0759" w:rsidP="00873F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жен. – 55 и старше).</w:t>
            </w:r>
            <w:r w:rsidR="00873F9E" w:rsidRPr="00124703">
              <w:rPr>
                <w:rFonts w:ascii="Times New Roman" w:hAnsi="Times New Roman"/>
              </w:rPr>
              <w:t xml:space="preserve"> </w:t>
            </w:r>
          </w:p>
          <w:p w:rsidR="00873F9E" w:rsidRPr="00124703" w:rsidRDefault="00335633" w:rsidP="00873F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73F9E" w:rsidRPr="00124703">
              <w:rPr>
                <w:rFonts w:ascii="Times New Roman" w:hAnsi="Times New Roman"/>
              </w:rPr>
              <w:t>омбинированная эстафета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9 апреля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24703">
              <w:rPr>
                <w:rFonts w:ascii="Times New Roman" w:hAnsi="Times New Roman"/>
              </w:rPr>
              <w:t xml:space="preserve">Гончарова, </w:t>
            </w:r>
            <w:r w:rsidR="00335633"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15Б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футбольное поле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Беспалов С.Д.</w:t>
            </w:r>
          </w:p>
        </w:tc>
      </w:tr>
      <w:tr w:rsidR="00873F9E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9E" w:rsidRDefault="00335633" w:rsidP="00873F9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3F9E">
              <w:rPr>
                <w:rFonts w:ascii="Times New Roman" w:hAnsi="Times New Roman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2" w:rsidRDefault="00873F9E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“Надежда -  мой компас земной”. Песни, музыкальная викторина </w:t>
            </w:r>
          </w:p>
          <w:p w:rsidR="00873F9E" w:rsidRPr="00124703" w:rsidRDefault="00873F9E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и конкурс рисунков, посвящённые Дню космонавтики в вокально-хоровой студии «Веселинка»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  <w:lang w:val="en-US"/>
              </w:rPr>
              <w:t>1</w:t>
            </w:r>
            <w:r w:rsidRPr="00124703">
              <w:rPr>
                <w:rFonts w:ascii="Times New Roman" w:hAnsi="Times New Roman"/>
                <w:bCs/>
              </w:rPr>
              <w:t>1 апреля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124703">
              <w:rPr>
                <w:rFonts w:ascii="Times New Roman" w:hAnsi="Times New Roman"/>
                <w:bCs/>
              </w:rPr>
              <w:t xml:space="preserve">Милашенкова </w:t>
            </w:r>
            <w:r w:rsidR="00335633"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8,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>музыкальный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Аксёнова И.Г.</w:t>
            </w:r>
          </w:p>
        </w:tc>
      </w:tr>
      <w:tr w:rsidR="00873F9E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9E" w:rsidRDefault="00335633" w:rsidP="00873F9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3F9E">
              <w:rPr>
                <w:rFonts w:ascii="Times New Roman" w:hAnsi="Times New Roman"/>
              </w:rPr>
              <w:t>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Совместный проект для родителей и детей в студии дошкольного развития «Смайлик»</w:t>
            </w:r>
          </w:p>
          <w:p w:rsidR="00873F9E" w:rsidRPr="00124703" w:rsidRDefault="00873F9E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«Таинственный космос»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12 апреля 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124703">
              <w:rPr>
                <w:rFonts w:ascii="Times New Roman" w:hAnsi="Times New Roman"/>
                <w:bCs/>
              </w:rPr>
              <w:t xml:space="preserve">Милашенкова </w:t>
            </w:r>
            <w:r w:rsidR="00335633"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8,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>музыкальный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Рыжова Н.А.</w:t>
            </w:r>
          </w:p>
        </w:tc>
      </w:tr>
      <w:tr w:rsidR="00873F9E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9E" w:rsidRDefault="00335633" w:rsidP="00873F9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3F9E">
              <w:rPr>
                <w:rFonts w:ascii="Times New Roman" w:hAnsi="Times New Roman"/>
              </w:rPr>
              <w:t>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</w:t>
            </w:r>
            <w:r>
              <w:rPr>
                <w:rFonts w:ascii="Times New Roman" w:hAnsi="Times New Roman"/>
              </w:rPr>
              <w:t xml:space="preserve">мероприятия, проводимые в честь </w:t>
            </w:r>
            <w:r w:rsidRPr="004F0759">
              <w:rPr>
                <w:rFonts w:ascii="Times New Roman" w:hAnsi="Times New Roman"/>
                <w:sz w:val="20"/>
                <w:szCs w:val="20"/>
              </w:rPr>
              <w:t>знаменательных</w:t>
            </w:r>
            <w:r w:rsidRPr="00124703">
              <w:rPr>
                <w:rFonts w:ascii="Times New Roman" w:hAnsi="Times New Roman"/>
              </w:rPr>
              <w:t xml:space="preserve"> дат России и Москвы</w:t>
            </w:r>
            <w:r w:rsidR="00335633">
              <w:rPr>
                <w:rFonts w:ascii="Times New Roman" w:hAnsi="Times New Roman"/>
              </w:rPr>
              <w:t>.</w:t>
            </w:r>
          </w:p>
          <w:p w:rsidR="00873F9E" w:rsidRPr="00124703" w:rsidRDefault="00873F9E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Всероссийский День космонавтики</w:t>
            </w:r>
          </w:p>
          <w:p w:rsidR="00873F9E" w:rsidRPr="00124703" w:rsidRDefault="00873F9E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Мастер-класс по аэробике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12 апреля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Руставели, 8б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спортивный зал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Неприцкая И.А.</w:t>
            </w:r>
          </w:p>
        </w:tc>
      </w:tr>
      <w:tr w:rsidR="00873F9E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9E" w:rsidRDefault="00335633" w:rsidP="00873F9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3F9E">
              <w:rPr>
                <w:rFonts w:ascii="Times New Roman" w:hAnsi="Times New Roman"/>
              </w:rPr>
              <w:t>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4F0759">
              <w:rPr>
                <w:rFonts w:ascii="Times New Roman" w:hAnsi="Times New Roman"/>
                <w:sz w:val="20"/>
                <w:szCs w:val="20"/>
              </w:rPr>
              <w:t xml:space="preserve">знаменательных </w:t>
            </w:r>
            <w:r w:rsidRPr="00124703">
              <w:rPr>
                <w:rFonts w:ascii="Times New Roman" w:hAnsi="Times New Roman"/>
              </w:rPr>
              <w:t>дат России и Москвы</w:t>
            </w:r>
            <w:r w:rsidR="004F0759">
              <w:rPr>
                <w:rFonts w:ascii="Times New Roman" w:hAnsi="Times New Roman"/>
              </w:rPr>
              <w:t>.</w:t>
            </w:r>
          </w:p>
          <w:p w:rsidR="00873F9E" w:rsidRPr="00124703" w:rsidRDefault="00873F9E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Всероссийский День космонавтики</w:t>
            </w:r>
          </w:p>
          <w:p w:rsidR="00335633" w:rsidRDefault="00873F9E" w:rsidP="003356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124703">
              <w:rPr>
                <w:rFonts w:ascii="Times New Roman" w:hAnsi="Times New Roman"/>
              </w:rPr>
              <w:t xml:space="preserve">урнир по шахматам </w:t>
            </w:r>
          </w:p>
          <w:p w:rsidR="00335633" w:rsidRDefault="00873F9E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для школьников</w:t>
            </w:r>
          </w:p>
          <w:p w:rsidR="00932143" w:rsidRDefault="00932143" w:rsidP="003356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143" w:rsidRDefault="00932143" w:rsidP="003356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143" w:rsidRPr="006D2490" w:rsidRDefault="00932143" w:rsidP="003356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13 апреля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Милашенкова,</w:t>
            </w:r>
            <w:r w:rsidRPr="00124703">
              <w:rPr>
                <w:rFonts w:ascii="Times New Roman" w:hAnsi="Times New Roman"/>
              </w:rPr>
              <w:t xml:space="preserve"> </w:t>
            </w:r>
            <w:r w:rsidR="00335633"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8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873F9E" w:rsidRPr="00124703" w:rsidRDefault="00873F9E" w:rsidP="0087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Туфрин Ю.Л.</w:t>
            </w:r>
          </w:p>
        </w:tc>
      </w:tr>
      <w:tr w:rsidR="00335633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35633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4F0759">
              <w:rPr>
                <w:rFonts w:ascii="Times New Roman" w:hAnsi="Times New Roman"/>
                <w:sz w:val="20"/>
                <w:szCs w:val="20"/>
              </w:rPr>
              <w:t xml:space="preserve">знаменательных </w:t>
            </w:r>
            <w:r w:rsidRPr="00124703">
              <w:rPr>
                <w:rFonts w:ascii="Times New Roman" w:hAnsi="Times New Roman"/>
              </w:rPr>
              <w:t>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335633" w:rsidRPr="00124703" w:rsidRDefault="00335633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Всероссийский День космонавтики</w:t>
            </w:r>
            <w:r>
              <w:rPr>
                <w:rFonts w:ascii="Times New Roman" w:hAnsi="Times New Roman"/>
              </w:rPr>
              <w:t>.</w:t>
            </w:r>
          </w:p>
          <w:p w:rsidR="00335633" w:rsidRPr="00124703" w:rsidRDefault="00335633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Турнир по настольному теннису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 апреля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Руставели, 8б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спортивный зал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Беспалов С.Д.</w:t>
            </w:r>
          </w:p>
        </w:tc>
      </w:tr>
      <w:tr w:rsidR="00335633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"Пасхальные узоры". </w:t>
            </w:r>
          </w:p>
          <w:p w:rsidR="00335633" w:rsidRDefault="00335633" w:rsidP="0033563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Творческий мастер-класс </w:t>
            </w:r>
          </w:p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к празднику Светлой Пасхи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15 апреля </w:t>
            </w:r>
          </w:p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Яблочкова, </w:t>
            </w:r>
            <w:r w:rsidR="004F0759">
              <w:rPr>
                <w:color w:val="000000"/>
                <w:sz w:val="22"/>
                <w:szCs w:val="22"/>
                <w:lang w:eastAsia="en-US"/>
              </w:rPr>
              <w:t>д.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335633" w:rsidRPr="0033563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35633">
              <w:rPr>
                <w:color w:val="000000"/>
                <w:sz w:val="20"/>
                <w:szCs w:val="20"/>
                <w:lang w:eastAsia="en-US"/>
              </w:rPr>
              <w:t>Поводырёва Е.Г.</w:t>
            </w:r>
          </w:p>
        </w:tc>
      </w:tr>
      <w:tr w:rsidR="00335633" w:rsidTr="001B2A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33" w:rsidRDefault="00335633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D2490">
              <w:rPr>
                <w:rFonts w:ascii="Times New Roman" w:hAnsi="Times New Roman"/>
                <w:sz w:val="20"/>
                <w:szCs w:val="20"/>
              </w:rPr>
              <w:t xml:space="preserve">знаменательных </w:t>
            </w:r>
            <w:r w:rsidRPr="00124703">
              <w:rPr>
                <w:rFonts w:ascii="Times New Roman" w:hAnsi="Times New Roman"/>
              </w:rPr>
              <w:t>дат России</w:t>
            </w:r>
            <w:r>
              <w:rPr>
                <w:rFonts w:ascii="Times New Roman" w:hAnsi="Times New Roman"/>
              </w:rPr>
              <w:t xml:space="preserve"> </w:t>
            </w:r>
            <w:r w:rsidRPr="00124703">
              <w:rPr>
                <w:rFonts w:ascii="Times New Roman" w:hAnsi="Times New Roman"/>
              </w:rPr>
              <w:t>и Москвы</w:t>
            </w:r>
            <w:r>
              <w:rPr>
                <w:rFonts w:ascii="Times New Roman" w:hAnsi="Times New Roman"/>
              </w:rPr>
              <w:t>.</w:t>
            </w:r>
          </w:p>
          <w:p w:rsidR="00335633" w:rsidRPr="00124703" w:rsidRDefault="00335633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Всероссийский День космонавтики</w:t>
            </w:r>
            <w:r w:rsidR="006D2490">
              <w:rPr>
                <w:rFonts w:ascii="Times New Roman" w:hAnsi="Times New Roman"/>
              </w:rPr>
              <w:t>.</w:t>
            </w:r>
          </w:p>
          <w:p w:rsidR="00335633" w:rsidRPr="00124703" w:rsidRDefault="00335633" w:rsidP="0033563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24703">
              <w:rPr>
                <w:rFonts w:ascii="Times New Roman" w:hAnsi="Times New Roman"/>
                <w:color w:val="000000"/>
              </w:rPr>
              <w:t>Открытый учебно-тренировочный мастер класс по КУДО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 апреля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Руставели,  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12/7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спортивный зал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Быков С.Б.</w:t>
            </w:r>
          </w:p>
        </w:tc>
      </w:tr>
      <w:tr w:rsidR="0033563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4703">
              <w:rPr>
                <w:rFonts w:ascii="Times New Roman" w:eastAsia="Times New Roman" w:hAnsi="Times New Roman"/>
                <w:lang w:eastAsia="ru-RU"/>
              </w:rPr>
              <w:t xml:space="preserve">Популяризация русского танца </w:t>
            </w:r>
          </w:p>
          <w:p w:rsidR="00335633" w:rsidRPr="00124703" w:rsidRDefault="00335633" w:rsidP="0033563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eastAsia="Times New Roman" w:hAnsi="Times New Roman"/>
                <w:lang w:eastAsia="ru-RU"/>
              </w:rPr>
              <w:t>и костюма среди подрастающего поколения»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16 апреля 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Писцовая, 7А</w:t>
            </w:r>
          </w:p>
          <w:p w:rsidR="0033563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  <w:p w:rsidR="006D2490" w:rsidRPr="00124703" w:rsidRDefault="006D2490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школы 1164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335633" w:rsidRPr="0033563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633">
              <w:rPr>
                <w:rFonts w:ascii="Times New Roman" w:hAnsi="Times New Roman"/>
                <w:sz w:val="20"/>
                <w:szCs w:val="20"/>
              </w:rPr>
              <w:t>Розанова Л. В.</w:t>
            </w:r>
          </w:p>
        </w:tc>
      </w:tr>
      <w:tr w:rsidR="0033563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7B" w:rsidRDefault="00335633" w:rsidP="0033563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Круглый стол </w:t>
            </w:r>
          </w:p>
          <w:p w:rsidR="00335633" w:rsidRPr="00124703" w:rsidRDefault="00D84C7B" w:rsidP="0033563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«Диалоги </w:t>
            </w:r>
            <w:r w:rsidR="00335633" w:rsidRPr="00124703">
              <w:rPr>
                <w:rFonts w:ascii="Times New Roman" w:hAnsi="Times New Roman"/>
                <w:bCs/>
              </w:rPr>
              <w:t>о московской природе»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18 апреля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124703">
              <w:rPr>
                <w:rFonts w:ascii="Times New Roman" w:hAnsi="Times New Roman"/>
                <w:bCs/>
              </w:rPr>
              <w:t xml:space="preserve">Яблочкова, 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 xml:space="preserve">37Г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АНО «ДИАЛОГ»</w:t>
            </w:r>
          </w:p>
          <w:p w:rsidR="00335633" w:rsidRPr="0033563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5633">
              <w:rPr>
                <w:rFonts w:ascii="Times New Roman" w:hAnsi="Times New Roman"/>
                <w:bCs/>
                <w:sz w:val="20"/>
                <w:szCs w:val="20"/>
              </w:rPr>
              <w:t>Арбузова Л. А.</w:t>
            </w:r>
          </w:p>
        </w:tc>
      </w:tr>
      <w:tr w:rsidR="0033563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D811D2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D811D2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Круглый стол в клубе «Активный  житель»: «Конфликтные и предконфликтные ситуации»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18 апреля 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Милашенкова </w:t>
            </w:r>
            <w:r w:rsidR="00D811D2"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  <w:p w:rsidR="00335633" w:rsidRPr="006D2490" w:rsidRDefault="006D2490" w:rsidP="006D24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335633" w:rsidRPr="006D2490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490">
              <w:rPr>
                <w:rFonts w:ascii="Times New Roman" w:hAnsi="Times New Roman"/>
                <w:sz w:val="20"/>
                <w:szCs w:val="20"/>
              </w:rPr>
              <w:t>Лифанова А.В.</w:t>
            </w:r>
          </w:p>
        </w:tc>
      </w:tr>
      <w:tr w:rsidR="0033563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D811D2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2" w:rsidRDefault="00335633" w:rsidP="00D811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Тренинговое занятие </w:t>
            </w:r>
          </w:p>
          <w:p w:rsidR="00335633" w:rsidRPr="00124703" w:rsidRDefault="00335633" w:rsidP="00D811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для подростков 4.</w:t>
            </w:r>
          </w:p>
          <w:p w:rsidR="00D811D2" w:rsidRDefault="00335633" w:rsidP="00D811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Тема: Осознание себя. </w:t>
            </w:r>
          </w:p>
          <w:p w:rsidR="00335633" w:rsidRPr="00124703" w:rsidRDefault="00335633" w:rsidP="00D811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Работа с чувствами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>19 апреля</w:t>
            </w:r>
            <w:r w:rsidRPr="00124703">
              <w:rPr>
                <w:rFonts w:ascii="Times New Roman" w:hAnsi="Times New Roman"/>
              </w:rPr>
              <w:t xml:space="preserve"> 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Милашенкова, </w:t>
            </w:r>
            <w:r w:rsidR="00D811D2"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психолог </w:t>
            </w:r>
          </w:p>
          <w:p w:rsidR="00335633" w:rsidRPr="006D2490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490">
              <w:rPr>
                <w:rFonts w:ascii="Times New Roman" w:hAnsi="Times New Roman"/>
                <w:sz w:val="18"/>
                <w:szCs w:val="18"/>
              </w:rPr>
              <w:t>Шамовская И.Б.</w:t>
            </w:r>
          </w:p>
        </w:tc>
      </w:tr>
      <w:tr w:rsidR="0033563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D811D2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2" w:rsidRDefault="00335633" w:rsidP="00D811D2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Проведение открытого урока </w:t>
            </w:r>
          </w:p>
          <w:p w:rsidR="00335633" w:rsidRPr="00124703" w:rsidRDefault="00335633" w:rsidP="00D811D2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в ансамбле русского танца «Умелицы»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21 апреля 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Добролюбова </w:t>
            </w:r>
            <w:r w:rsidR="00D811D2">
              <w:rPr>
                <w:rFonts w:ascii="Times New Roman" w:hAnsi="Times New Roman"/>
              </w:rPr>
              <w:t>д.11А</w:t>
            </w:r>
            <w:r w:rsidRPr="00124703">
              <w:rPr>
                <w:rFonts w:ascii="Times New Roman" w:hAnsi="Times New Roman"/>
              </w:rPr>
              <w:t>, танцевальный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D811D2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Розанова 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Л. В.</w:t>
            </w:r>
          </w:p>
        </w:tc>
      </w:tr>
      <w:tr w:rsidR="0033563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697503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D811D2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"Мы танцуем!". Открытое занятие для родителей по ритмике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21 апреля</w:t>
            </w:r>
          </w:p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69750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35633" w:rsidRPr="00124703">
              <w:rPr>
                <w:color w:val="000000"/>
                <w:sz w:val="22"/>
                <w:szCs w:val="22"/>
                <w:lang w:eastAsia="en-US"/>
              </w:rPr>
              <w:t xml:space="preserve">Яблочкова, </w:t>
            </w:r>
            <w:r>
              <w:rPr>
                <w:color w:val="000000"/>
                <w:sz w:val="22"/>
                <w:szCs w:val="22"/>
                <w:lang w:eastAsia="en-US"/>
              </w:rPr>
              <w:t>д.</w:t>
            </w:r>
            <w:r w:rsidR="00335633" w:rsidRPr="00124703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Анфилатова А.А.</w:t>
            </w:r>
          </w:p>
        </w:tc>
      </w:tr>
      <w:tr w:rsidR="0033563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697503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Default="00335633" w:rsidP="00D811D2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Мастерская юного литератора</w:t>
            </w:r>
            <w:r w:rsidR="00697503">
              <w:rPr>
                <w:rFonts w:ascii="Times New Roman" w:hAnsi="Times New Roman"/>
              </w:rPr>
              <w:t xml:space="preserve">            и журналиста</w:t>
            </w:r>
            <w:r w:rsidR="00D84C7B">
              <w:rPr>
                <w:rFonts w:ascii="Times New Roman" w:hAnsi="Times New Roman"/>
              </w:rPr>
              <w:t>.</w:t>
            </w:r>
            <w:r w:rsidR="00697503">
              <w:rPr>
                <w:rFonts w:ascii="Times New Roman" w:hAnsi="Times New Roman"/>
              </w:rPr>
              <w:t xml:space="preserve"> «Образ </w:t>
            </w:r>
            <w:r w:rsidRPr="00124703">
              <w:rPr>
                <w:rFonts w:ascii="Times New Roman" w:hAnsi="Times New Roman"/>
              </w:rPr>
              <w:t xml:space="preserve">Космоса </w:t>
            </w:r>
          </w:p>
          <w:p w:rsidR="00D84C7B" w:rsidRDefault="00335633" w:rsidP="00D811D2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в живописи»</w:t>
            </w:r>
            <w:r w:rsidR="00D84C7B">
              <w:rPr>
                <w:rFonts w:ascii="Times New Roman" w:hAnsi="Times New Roman"/>
              </w:rPr>
              <w:t>. В</w:t>
            </w:r>
            <w:r w:rsidRPr="00124703">
              <w:rPr>
                <w:rFonts w:ascii="Times New Roman" w:hAnsi="Times New Roman"/>
              </w:rPr>
              <w:t xml:space="preserve">стреча </w:t>
            </w:r>
          </w:p>
          <w:p w:rsidR="00335633" w:rsidRPr="00124703" w:rsidRDefault="00D84C7B" w:rsidP="00D81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художником Н.А.</w:t>
            </w:r>
            <w:r w:rsidR="00335633" w:rsidRPr="00124703">
              <w:rPr>
                <w:rFonts w:ascii="Times New Roman" w:hAnsi="Times New Roman"/>
              </w:rPr>
              <w:t>Баженовой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21 апреля 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Милашенкова, </w:t>
            </w:r>
            <w:r w:rsidR="00697503"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Звонарева Л.У.</w:t>
            </w:r>
          </w:p>
        </w:tc>
      </w:tr>
      <w:tr w:rsidR="0033563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697503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Default="00335633" w:rsidP="00D811D2">
            <w:pPr>
              <w:spacing w:after="0" w:line="240" w:lineRule="auto"/>
              <w:ind w:left="-40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24703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День святого Георгия, день английского языка, день Шекспира (тематическое оформление студии, просмотр видео и презентаций </w:t>
            </w:r>
          </w:p>
          <w:p w:rsidR="00335633" w:rsidRPr="00124703" w:rsidRDefault="00335633" w:rsidP="00D811D2">
            <w:pPr>
              <w:spacing w:after="0" w:line="240" w:lineRule="auto"/>
              <w:ind w:left="-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color w:val="222222"/>
                <w:shd w:val="clear" w:color="auto" w:fill="FFFFFF"/>
              </w:rPr>
              <w:t>уч-ся, проведение тематических игр, викторин)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335633" w:rsidP="0033563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24703">
              <w:rPr>
                <w:rFonts w:ascii="Times New Roman" w:hAnsi="Times New Roman"/>
                <w:color w:val="222222"/>
                <w:shd w:val="clear" w:color="auto" w:fill="FFFFFF"/>
              </w:rPr>
              <w:t>23-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24</w:t>
            </w:r>
          </w:p>
          <w:p w:rsidR="00335633" w:rsidRPr="00124703" w:rsidRDefault="00335633" w:rsidP="0033563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апреля</w:t>
            </w:r>
          </w:p>
          <w:p w:rsidR="00335633" w:rsidRPr="00124703" w:rsidRDefault="00335633" w:rsidP="0033563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color w:val="222222"/>
                <w:shd w:val="clear" w:color="auto" w:fill="FFFFFF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Милашенкова, </w:t>
            </w:r>
            <w:r w:rsidR="00697503"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  <w:r w:rsidRPr="0012470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МОО ПК «Надежда-Н»</w:t>
            </w:r>
          </w:p>
          <w:p w:rsidR="00335633" w:rsidRPr="00124703" w:rsidRDefault="00335633" w:rsidP="00335633">
            <w:pPr>
              <w:suppressAutoHyphens/>
              <w:spacing w:after="0" w:line="240" w:lineRule="auto"/>
              <w:ind w:left="-40" w:firstLine="9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24703">
              <w:rPr>
                <w:rFonts w:ascii="Times New Roman" w:eastAsia="Times New Roman" w:hAnsi="Times New Roman"/>
                <w:lang w:eastAsia="ar-SA"/>
              </w:rPr>
              <w:t>Комарова С.В.</w:t>
            </w:r>
          </w:p>
          <w:p w:rsidR="00335633" w:rsidRPr="00124703" w:rsidRDefault="00335633" w:rsidP="003356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eastAsia="Times New Roman" w:hAnsi="Times New Roman"/>
                <w:lang w:eastAsia="ar-SA"/>
              </w:rPr>
              <w:t>Сергеева А.В.</w:t>
            </w:r>
          </w:p>
        </w:tc>
      </w:tr>
      <w:tr w:rsidR="0033563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Default="00697503" w:rsidP="0033563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Default="00335633" w:rsidP="00D811D2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"Мы растём!". Открытое занятие </w:t>
            </w:r>
          </w:p>
          <w:p w:rsidR="00335633" w:rsidRPr="00124703" w:rsidRDefault="00335633" w:rsidP="00D811D2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по раннему развитию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24 апреля</w:t>
            </w:r>
          </w:p>
          <w:p w:rsidR="00335633" w:rsidRPr="00124703" w:rsidRDefault="0069750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</w:t>
            </w:r>
            <w:r w:rsidR="00335633" w:rsidRPr="00124703">
              <w:rPr>
                <w:color w:val="000000"/>
                <w:sz w:val="22"/>
                <w:szCs w:val="22"/>
                <w:lang w:eastAsia="en-US"/>
              </w:rPr>
              <w:t>ремя уточняется</w:t>
            </w:r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Яблочкова, </w:t>
            </w:r>
          </w:p>
          <w:p w:rsidR="00335633" w:rsidRPr="00124703" w:rsidRDefault="0069750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д.</w:t>
            </w:r>
            <w:r w:rsidR="00335633" w:rsidRPr="00124703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3" w:rsidRPr="0012470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335633" w:rsidRPr="00932143" w:rsidRDefault="00335633" w:rsidP="0033563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2143">
              <w:rPr>
                <w:color w:val="000000"/>
                <w:sz w:val="18"/>
                <w:szCs w:val="18"/>
                <w:lang w:eastAsia="en-US"/>
              </w:rPr>
              <w:t>Поводырёва Е.Г.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Занятие для родителей «Я родитель, а это значит…» Определение личных приоритетов и ценностных ориентаций в воспитании подростка.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24 апреля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Добролюбова 29\16,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помещение  ГБУ ЦСПСиД «Родник»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124703">
              <w:rPr>
                <w:rFonts w:ascii="Times New Roman" w:hAnsi="Times New Roman"/>
              </w:rPr>
              <w:t>ЦСПСиД «Родник»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"Мы растём!". Открытое занятие 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по раннему развитию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25 апреля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ремя уточняется</w:t>
            </w:r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 Яблочкова, 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д.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932143" w:rsidRPr="006C6856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C6856">
              <w:rPr>
                <w:color w:val="000000"/>
                <w:sz w:val="20"/>
                <w:szCs w:val="20"/>
                <w:lang w:eastAsia="en-US"/>
              </w:rPr>
              <w:t>Поводырёва Е.Г.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Тренинг в клубе «Активный  житель»: «Как противостоять агрессии»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25 апреля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Милашенкова </w:t>
            </w:r>
            <w:r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6C6856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856">
              <w:rPr>
                <w:rFonts w:ascii="Times New Roman" w:hAnsi="Times New Roman"/>
                <w:sz w:val="20"/>
                <w:szCs w:val="20"/>
              </w:rPr>
              <w:t>Лифанова А.В.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24703">
              <w:rPr>
                <w:sz w:val="22"/>
                <w:szCs w:val="22"/>
                <w:lang w:eastAsia="en-US"/>
              </w:rPr>
              <w:t xml:space="preserve">Семинар-тренинг 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sz w:val="22"/>
                <w:szCs w:val="22"/>
                <w:lang w:eastAsia="en-US"/>
              </w:rPr>
              <w:t>«Такие сложные подростки»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27 апреля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17.15-18.15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18.15-19.15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Яблочкова, </w:t>
            </w:r>
            <w:r>
              <w:rPr>
                <w:color w:val="000000"/>
                <w:sz w:val="22"/>
                <w:szCs w:val="22"/>
                <w:lang w:eastAsia="en-US"/>
              </w:rPr>
              <w:t>д.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932143" w:rsidRPr="006C6856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C6856">
              <w:rPr>
                <w:color w:val="000000"/>
                <w:sz w:val="20"/>
                <w:szCs w:val="20"/>
                <w:lang w:eastAsia="en-US"/>
              </w:rPr>
              <w:t>Кровицкая И.В.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Выста</w:t>
            </w:r>
            <w:r>
              <w:rPr>
                <w:rFonts w:ascii="Times New Roman" w:hAnsi="Times New Roman"/>
                <w:bCs/>
              </w:rPr>
              <w:t>вка творческих  работ «Спасибо деду</w:t>
            </w:r>
            <w:r w:rsidRPr="00124703">
              <w:rPr>
                <w:rFonts w:ascii="Times New Roman" w:hAnsi="Times New Roman"/>
                <w:bCs/>
              </w:rPr>
              <w:t xml:space="preserve"> за Победу!»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  27 апреля-15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124703">
              <w:rPr>
                <w:rFonts w:ascii="Times New Roman" w:hAnsi="Times New Roman"/>
                <w:bCs/>
              </w:rPr>
              <w:t xml:space="preserve">Яблочкова,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37Г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АНО «ДИАЛОГ»</w:t>
            </w:r>
          </w:p>
          <w:p w:rsidR="00932143" w:rsidRPr="006975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503">
              <w:rPr>
                <w:rFonts w:ascii="Times New Roman" w:hAnsi="Times New Roman"/>
                <w:bCs/>
                <w:sz w:val="20"/>
                <w:szCs w:val="20"/>
              </w:rPr>
              <w:t>Арбузова Л. А.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4703">
              <w:rPr>
                <w:rFonts w:ascii="Times New Roman" w:hAnsi="Times New Roman"/>
              </w:rPr>
              <w:t>Литературная гостиная «</w:t>
            </w:r>
            <w:r w:rsidRPr="00124703">
              <w:rPr>
                <w:rFonts w:ascii="Times New Roman" w:eastAsia="Times New Roman" w:hAnsi="Times New Roman"/>
                <w:lang w:eastAsia="ru-RU"/>
              </w:rPr>
              <w:t xml:space="preserve">Тютчевский дом в Армянском переулке: московское отрочество Ф.И. Тютчева» (при участии доктора филологических наук, профессора Г.В. Чагина,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автора книг о поэте)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28 апреля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Милашенкова </w:t>
            </w:r>
            <w:r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Звонарева Л.У.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6C6856" w:rsidRDefault="00932143" w:rsidP="0093214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В преддверии годовщины Великой Победы. Заседание киноклуба "Малый Иллюзион" </w:t>
            </w:r>
            <w:r w:rsidRPr="006C6856">
              <w:rPr>
                <w:color w:val="000000"/>
                <w:sz w:val="20"/>
                <w:szCs w:val="20"/>
                <w:lang w:eastAsia="en-US"/>
              </w:rPr>
              <w:t xml:space="preserve">для подростков. </w:t>
            </w:r>
          </w:p>
          <w:p w:rsidR="00932143" w:rsidRDefault="00932143" w:rsidP="0093214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Просмотр и обсуждение 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к/ф "В бой идут одни старики"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29 апреля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ремя уточняется</w:t>
            </w:r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Яблочкова, </w:t>
            </w:r>
            <w:r>
              <w:rPr>
                <w:color w:val="000000"/>
                <w:sz w:val="22"/>
                <w:szCs w:val="22"/>
                <w:lang w:eastAsia="en-US"/>
              </w:rPr>
              <w:t>д.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932143" w:rsidRPr="006975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97503">
              <w:rPr>
                <w:color w:val="000000"/>
                <w:sz w:val="20"/>
                <w:szCs w:val="20"/>
                <w:lang w:eastAsia="en-US"/>
              </w:rPr>
              <w:t>Словесникова Л.Ю.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Акция «Братский плакат»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Май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bCs/>
                <w:highlight w:val="red"/>
              </w:rPr>
            </w:pPr>
            <w:r>
              <w:rPr>
                <w:rFonts w:ascii="Times New Roman" w:hAnsi="Times New Roman"/>
                <w:bCs/>
              </w:rPr>
              <w:t>(д</w:t>
            </w:r>
            <w:r w:rsidRPr="00124703">
              <w:rPr>
                <w:rFonts w:ascii="Times New Roman" w:hAnsi="Times New Roman"/>
                <w:bCs/>
              </w:rPr>
              <w:t xml:space="preserve">ата </w:t>
            </w:r>
            <w:r>
              <w:rPr>
                <w:rFonts w:ascii="Times New Roman" w:hAnsi="Times New Roman"/>
                <w:bCs/>
              </w:rPr>
              <w:t xml:space="preserve">                     </w:t>
            </w:r>
            <w:r w:rsidRPr="00124703">
              <w:rPr>
                <w:rFonts w:ascii="Times New Roman" w:hAnsi="Times New Roman"/>
                <w:bCs/>
              </w:rPr>
              <w:t>и время уточняется</w:t>
            </w:r>
            <w:r>
              <w:rPr>
                <w:rFonts w:ascii="Times New Roman" w:hAnsi="Times New Roman"/>
                <w:bCs/>
              </w:rPr>
              <w:t>)</w:t>
            </w:r>
            <w:r w:rsidRPr="00124703">
              <w:rPr>
                <w:bCs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Гончарова, 15Б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ГБОУ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124703">
              <w:rPr>
                <w:rFonts w:ascii="Times New Roman" w:hAnsi="Times New Roman"/>
                <w:bCs/>
              </w:rPr>
              <w:t>школа № 1236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АНО «Диалог»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Арбузова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</w:t>
            </w:r>
            <w:r w:rsidRPr="00124703">
              <w:rPr>
                <w:rFonts w:ascii="Times New Roman" w:hAnsi="Times New Roman"/>
              </w:rPr>
              <w:t xml:space="preserve">А. 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Отчётный концерт творческих студий Центра "КЛЮЧ"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 Май </w:t>
            </w:r>
            <w:r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дата уточняется</w:t>
            </w:r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Яблочкова, </w:t>
            </w:r>
            <w:r>
              <w:rPr>
                <w:color w:val="000000"/>
                <w:sz w:val="22"/>
                <w:szCs w:val="22"/>
                <w:lang w:eastAsia="en-US"/>
              </w:rPr>
              <w:t>д.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932143" w:rsidRPr="006975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97503">
              <w:rPr>
                <w:color w:val="000000"/>
                <w:sz w:val="20"/>
                <w:szCs w:val="20"/>
                <w:lang w:eastAsia="en-US"/>
              </w:rPr>
              <w:t>Словесникова Л.Ю.</w:t>
            </w:r>
          </w:p>
        </w:tc>
      </w:tr>
      <w:tr w:rsidR="00932143" w:rsidTr="00873F9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Выставка работ студии «Архитектуры и дизайн»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мая –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124703">
              <w:rPr>
                <w:rFonts w:ascii="Times New Roman" w:hAnsi="Times New Roman"/>
                <w:bCs/>
              </w:rPr>
              <w:t xml:space="preserve">Милащенкова, </w:t>
            </w:r>
            <w:r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МОО «ПК «Надежда-Н»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Куприянова С.Ю.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Мемориально-патронатная акция </w:t>
            </w:r>
            <w:r>
              <w:rPr>
                <w:rFonts w:ascii="Times New Roman" w:hAnsi="Times New Roman"/>
              </w:rPr>
              <w:t xml:space="preserve">  </w:t>
            </w:r>
            <w:r w:rsidRPr="00124703">
              <w:rPr>
                <w:rFonts w:ascii="Times New Roman" w:hAnsi="Times New Roman"/>
              </w:rPr>
              <w:t xml:space="preserve">по благоустройству памятника, посвященная Дню Победы в ВОВ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3 мая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Руставели, вл.7 </w:t>
            </w:r>
            <w:r>
              <w:rPr>
                <w:rFonts w:ascii="Times New Roman" w:hAnsi="Times New Roman"/>
                <w:bCs/>
              </w:rPr>
              <w:t>Гончаровский парк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124703" w:rsidRDefault="00932143" w:rsidP="00932143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Неприцкая И.А.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C6856">
              <w:rPr>
                <w:rFonts w:ascii="Times New Roman" w:hAnsi="Times New Roman"/>
                <w:sz w:val="20"/>
                <w:szCs w:val="20"/>
              </w:rPr>
              <w:t>знаменательных</w:t>
            </w:r>
            <w:r w:rsidRPr="00124703">
              <w:rPr>
                <w:rFonts w:ascii="Times New Roman" w:hAnsi="Times New Roman"/>
              </w:rPr>
              <w:t xml:space="preserve"> 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Праздник весны и труда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День победы в Великой Отечественной войне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color w:val="000000"/>
              </w:rPr>
              <w:t>Детская квалификационная  аттестация по КУДО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tabs>
                <w:tab w:val="left" w:pos="450"/>
                <w:tab w:val="center" w:pos="1081"/>
                <w:tab w:val="right" w:pos="216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 мая</w:t>
            </w:r>
          </w:p>
          <w:p w:rsidR="00932143" w:rsidRPr="00124703" w:rsidRDefault="00932143" w:rsidP="00932143">
            <w:pPr>
              <w:tabs>
                <w:tab w:val="left" w:pos="450"/>
                <w:tab w:val="center" w:pos="1081"/>
                <w:tab w:val="right" w:pos="216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Ру</w:t>
            </w:r>
            <w:r>
              <w:rPr>
                <w:rFonts w:ascii="Times New Roman" w:hAnsi="Times New Roman"/>
              </w:rPr>
              <w:t xml:space="preserve">ставели, </w:t>
            </w:r>
            <w:r w:rsidRPr="00124703">
              <w:rPr>
                <w:rFonts w:ascii="Times New Roman" w:hAnsi="Times New Roman"/>
              </w:rPr>
              <w:t>12/7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спортивный зал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Быков С.Б. 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«Праздник цветов» в студии дошкольного развития «Смайлик»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4 мая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Милашенкова, </w:t>
            </w:r>
            <w:r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Рыжова Н.А.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Совместный праздничный концерт вокально-хоровой студии «Веселинка» и хора ветера</w:t>
            </w:r>
            <w:r>
              <w:rPr>
                <w:rFonts w:ascii="Times New Roman" w:hAnsi="Times New Roman"/>
              </w:rPr>
              <w:t>нов «Оптимист» для ветеранов войны</w:t>
            </w:r>
            <w:r w:rsidRPr="00124703">
              <w:rPr>
                <w:rFonts w:ascii="Times New Roman" w:hAnsi="Times New Roman"/>
              </w:rPr>
              <w:t xml:space="preserve">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и 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5 мая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Милашенкова, 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8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124703" w:rsidRDefault="00932143" w:rsidP="00932143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Аксенова И.Г.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Творческий мастер-класс 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"Наша Победа!"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9 мая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Яблочкова, </w:t>
            </w:r>
            <w:r>
              <w:rPr>
                <w:color w:val="000000"/>
                <w:sz w:val="22"/>
                <w:szCs w:val="22"/>
                <w:lang w:eastAsia="en-US"/>
              </w:rPr>
              <w:t>д.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Умецкая А.В.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Спортивный праздник, посвященный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9 мая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Руставели, вл.7 </w:t>
            </w:r>
            <w:r>
              <w:rPr>
                <w:rFonts w:ascii="Times New Roman" w:hAnsi="Times New Roman"/>
                <w:bCs/>
              </w:rPr>
              <w:t>Гончаровский парк</w:t>
            </w:r>
          </w:p>
          <w:p w:rsidR="00932143" w:rsidRPr="007E5E89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9">
              <w:rPr>
                <w:rFonts w:ascii="Times New Roman" w:hAnsi="Times New Roman"/>
                <w:sz w:val="20"/>
                <w:szCs w:val="20"/>
              </w:rPr>
              <w:t xml:space="preserve">волейбольная площадка, шахматный павильон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Беспалов С.Д.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color w:val="222222"/>
                <w:shd w:val="clear" w:color="auto" w:fill="FFFFFF"/>
              </w:rPr>
              <w:t>«День Победы» 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Милащенкова, </w:t>
            </w:r>
            <w:r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«Надежда-Н»</w:t>
            </w:r>
          </w:p>
          <w:p w:rsidR="00932143" w:rsidRPr="00D84C7B" w:rsidRDefault="00932143" w:rsidP="0093214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C7B">
              <w:rPr>
                <w:rFonts w:ascii="Times New Roman" w:hAnsi="Times New Roman"/>
                <w:sz w:val="20"/>
                <w:szCs w:val="20"/>
              </w:rPr>
              <w:t>Комарова С.В.</w:t>
            </w:r>
          </w:p>
          <w:p w:rsidR="00932143" w:rsidRPr="00124703" w:rsidRDefault="00932143" w:rsidP="0093214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 w:rsidRPr="00D84C7B">
              <w:rPr>
                <w:rFonts w:ascii="Times New Roman" w:hAnsi="Times New Roman"/>
                <w:sz w:val="20"/>
                <w:szCs w:val="20"/>
              </w:rPr>
              <w:t>Сергеева А.В.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124703">
              <w:rPr>
                <w:rFonts w:ascii="Times New Roman" w:hAnsi="Times New Roman"/>
                <w:bCs/>
              </w:rPr>
              <w:t>9 мая</w:t>
            </w:r>
            <w:r>
              <w:rPr>
                <w:rFonts w:ascii="Times New Roman" w:hAnsi="Times New Roman"/>
                <w:bCs/>
              </w:rPr>
              <w:t>»</w:t>
            </w:r>
            <w:r w:rsidRPr="00124703">
              <w:rPr>
                <w:rFonts w:ascii="Times New Roman" w:hAnsi="Times New Roman"/>
                <w:bCs/>
              </w:rPr>
              <w:t xml:space="preserve"> (праздничная программа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с выступлением студийцев клуба, </w:t>
            </w:r>
            <w:r>
              <w:rPr>
                <w:rFonts w:ascii="Times New Roman" w:hAnsi="Times New Roman"/>
                <w:bCs/>
              </w:rPr>
              <w:t>хора ветеранов войны</w:t>
            </w:r>
            <w:r w:rsidRPr="00124703">
              <w:rPr>
                <w:rFonts w:ascii="Times New Roman" w:hAnsi="Times New Roman"/>
                <w:bCs/>
              </w:rPr>
              <w:t xml:space="preserve"> и труда «Оптимист»)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124703">
              <w:rPr>
                <w:rFonts w:ascii="Times New Roman" w:hAnsi="Times New Roman"/>
                <w:bCs/>
              </w:rPr>
              <w:t xml:space="preserve">Милащенкова, </w:t>
            </w:r>
            <w:r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«Надежда-Н»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Аникина Н.В.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Аксенова И.Г.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Экскурсия «Мистическая Москва»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 Экскурсия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по Москве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«Надежда-Н»</w:t>
            </w:r>
          </w:p>
          <w:p w:rsidR="00932143" w:rsidRPr="007E5E89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E89">
              <w:rPr>
                <w:rFonts w:ascii="Times New Roman" w:hAnsi="Times New Roman"/>
                <w:bCs/>
                <w:sz w:val="20"/>
                <w:szCs w:val="20"/>
              </w:rPr>
              <w:t>Куприянова С.Ю.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5E89">
              <w:rPr>
                <w:rFonts w:ascii="Times New Roman" w:hAnsi="Times New Roman"/>
                <w:bCs/>
                <w:sz w:val="20"/>
                <w:szCs w:val="20"/>
              </w:rPr>
              <w:t>Желябова А.И.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«Выпускной бал» (празднично</w:t>
            </w:r>
            <w:r>
              <w:rPr>
                <w:rFonts w:ascii="Times New Roman" w:hAnsi="Times New Roman"/>
              </w:rPr>
              <w:t>-</w:t>
            </w:r>
            <w:r w:rsidRPr="00124703">
              <w:rPr>
                <w:rFonts w:ascii="Times New Roman" w:hAnsi="Times New Roman"/>
              </w:rPr>
              <w:t xml:space="preserve"> игровая программа для детей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их родителей</w:t>
            </w:r>
            <w:r w:rsidRPr="00124703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24703">
              <w:rPr>
                <w:rFonts w:ascii="Times New Roman" w:hAnsi="Times New Roman"/>
              </w:rPr>
              <w:t xml:space="preserve">Милашенкова, 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8</w:t>
            </w:r>
            <w:r w:rsidRPr="0012470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«Надежда-Н»</w:t>
            </w:r>
          </w:p>
          <w:p w:rsidR="00932143" w:rsidRPr="00124703" w:rsidRDefault="00932143" w:rsidP="0093214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Ершова О.В.</w:t>
            </w:r>
          </w:p>
          <w:p w:rsidR="00932143" w:rsidRPr="007E5E89" w:rsidRDefault="00932143" w:rsidP="0093214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9">
              <w:rPr>
                <w:rFonts w:ascii="Times New Roman" w:hAnsi="Times New Roman"/>
                <w:sz w:val="20"/>
                <w:szCs w:val="20"/>
              </w:rPr>
              <w:t>Нуждина Н.В.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Экскурсия занимающихся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в мастерской юного литератора и журналиста в Литературный музей. О воинских подвигах отца </w:t>
            </w:r>
          </w:p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и писателях-фронтовиках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в Литературном музее </w:t>
            </w:r>
            <w:r>
              <w:rPr>
                <w:rFonts w:ascii="Times New Roman" w:hAnsi="Times New Roman"/>
              </w:rPr>
              <w:t>рассказывает сотрудник Литературного</w:t>
            </w:r>
            <w:r w:rsidRPr="00124703">
              <w:rPr>
                <w:rFonts w:ascii="Times New Roman" w:hAnsi="Times New Roman"/>
              </w:rPr>
              <w:t xml:space="preserve"> музея Инна Ряховская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12 мая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18.00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Петровка,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28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Литературный музей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г.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Звонарева Л.У.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Музыкальный салон. Юбилей 90-летие выдающегося музыкального  деятеля, народного артиста СССР М.Л. Ростроповича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>(27 марта 1927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12 мая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Милашенкова </w:t>
            </w:r>
            <w:r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Аксёнова И.Г.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7E5E89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Московская комплексная межокружная Спартакиада семейных команд «Всей семьей </w:t>
            </w:r>
            <w:r>
              <w:rPr>
                <w:rFonts w:ascii="Times New Roman" w:hAnsi="Times New Roman"/>
              </w:rPr>
              <w:t xml:space="preserve">          </w:t>
            </w:r>
            <w:r w:rsidRPr="00124703">
              <w:rPr>
                <w:rFonts w:ascii="Times New Roman" w:hAnsi="Times New Roman"/>
              </w:rPr>
              <w:t>за здоровьем»</w:t>
            </w:r>
            <w:r>
              <w:rPr>
                <w:rFonts w:ascii="Times New Roman" w:hAnsi="Times New Roman"/>
              </w:rPr>
              <w:t>. С</w:t>
            </w:r>
            <w:r w:rsidRPr="00124703">
              <w:rPr>
                <w:rFonts w:ascii="Times New Roman" w:hAnsi="Times New Roman"/>
              </w:rPr>
              <w:t>оревнования спортивных семей</w:t>
            </w:r>
            <w:r>
              <w:rPr>
                <w:rFonts w:ascii="Times New Roman" w:hAnsi="Times New Roman"/>
              </w:rPr>
              <w:t xml:space="preserve"> </w:t>
            </w:r>
            <w:r w:rsidRPr="00124703">
              <w:rPr>
                <w:rFonts w:ascii="Times New Roman" w:hAnsi="Times New Roman"/>
              </w:rPr>
              <w:t xml:space="preserve"> </w:t>
            </w:r>
            <w:r w:rsidRPr="00124703"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</w:t>
            </w:r>
            <w:r w:rsidRPr="00124703">
              <w:rPr>
                <w:rFonts w:ascii="Times New Roman" w:hAnsi="Times New Roman"/>
              </w:rPr>
              <w:t>этап – «Туристский слет»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14 мая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Руставели, вл.7 </w:t>
            </w:r>
            <w:r>
              <w:rPr>
                <w:rFonts w:ascii="Times New Roman" w:hAnsi="Times New Roman"/>
                <w:bCs/>
              </w:rPr>
              <w:t>Гончаровский парк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Беспалов С.Д.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Выставка детских художественных работ "Здравствуй, лето!"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15-31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Яблочкова, </w:t>
            </w:r>
            <w:r>
              <w:rPr>
                <w:color w:val="000000"/>
                <w:sz w:val="22"/>
                <w:szCs w:val="22"/>
                <w:lang w:eastAsia="en-US"/>
              </w:rPr>
              <w:t>д.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Умецкая А.В.</w:t>
            </w:r>
          </w:p>
        </w:tc>
      </w:tr>
      <w:tr w:rsidR="00932143" w:rsidTr="00AB403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Лекция для детей и родителей «Агрессия и как с ней справится»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Милашенкова, </w:t>
            </w:r>
            <w:r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МОО «ПК «Надежда-Н»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Ершова О.В.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Круглый стол в клубе «Активный  житель»: «Организация придомовых встреч»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16 мая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>Милашенкова,</w:t>
            </w:r>
            <w:r>
              <w:rPr>
                <w:rFonts w:ascii="Times New Roman" w:hAnsi="Times New Roman"/>
                <w:bCs/>
              </w:rPr>
              <w:t>д.</w:t>
            </w:r>
            <w:r w:rsidRPr="0012470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7E5E89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89">
              <w:rPr>
                <w:rFonts w:ascii="Times New Roman" w:hAnsi="Times New Roman"/>
                <w:sz w:val="20"/>
                <w:szCs w:val="20"/>
              </w:rPr>
              <w:t>Лифанова А.В.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“Чему мы научились”. </w:t>
            </w:r>
            <w:r w:rsidRPr="00124703">
              <w:rPr>
                <w:rFonts w:ascii="Times New Roman" w:hAnsi="Times New Roman"/>
                <w:bCs/>
              </w:rPr>
              <w:t xml:space="preserve">Отчётно-переводной концерт фортепианной студии </w:t>
            </w:r>
            <w:r>
              <w:rPr>
                <w:rFonts w:ascii="Times New Roman" w:hAnsi="Times New Roman"/>
                <w:bCs/>
              </w:rPr>
              <w:t xml:space="preserve">“Весёлые Нотки”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24703">
              <w:rPr>
                <w:rFonts w:ascii="Times New Roman" w:hAnsi="Times New Roman"/>
              </w:rPr>
              <w:t xml:space="preserve">Милашенкова, 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МОО «ПК «Надежда-Н»</w:t>
            </w:r>
          </w:p>
          <w:p w:rsidR="00932143" w:rsidRP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143">
              <w:rPr>
                <w:rFonts w:ascii="Times New Roman" w:hAnsi="Times New Roman"/>
                <w:bCs/>
                <w:sz w:val="20"/>
                <w:szCs w:val="20"/>
              </w:rPr>
              <w:t>Аксёнова И.Г.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Московская комплексная межокружная Спартакиада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«Спорт для всех»</w:t>
            </w:r>
            <w:r>
              <w:rPr>
                <w:rFonts w:ascii="Times New Roman" w:hAnsi="Times New Roman"/>
              </w:rPr>
              <w:t>. Соревнования          по футболу для лиц от 18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19-21мая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124703">
              <w:rPr>
                <w:rFonts w:ascii="Times New Roman" w:hAnsi="Times New Roman"/>
              </w:rPr>
              <w:t>ремя уточняется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Гончарова</w:t>
            </w:r>
            <w:r>
              <w:rPr>
                <w:rFonts w:ascii="Times New Roman" w:hAnsi="Times New Roman"/>
              </w:rPr>
              <w:t>,</w:t>
            </w:r>
            <w:r w:rsidRPr="001247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д.15А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футбольное поле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Беспалов С.Д.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Отчетные концерты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в студиях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21-26 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мая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Милашенкова,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д.8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Писцовая, 7А </w:t>
            </w:r>
            <w:r w:rsidRPr="006C020D">
              <w:rPr>
                <w:rFonts w:ascii="Times New Roman" w:hAnsi="Times New Roman"/>
                <w:sz w:val="20"/>
                <w:szCs w:val="20"/>
              </w:rPr>
              <w:t>зал школы 1164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CC375A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75A">
              <w:rPr>
                <w:rFonts w:ascii="Times New Roman" w:hAnsi="Times New Roman"/>
                <w:sz w:val="20"/>
                <w:szCs w:val="20"/>
              </w:rPr>
              <w:t>Аксенова И.Г. Розанова Л.В.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Тренинг в клубе «Активный житель» «Технология сложного общения. Работа с возражениями»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23 мая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Милашенкова,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CC375A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75A">
              <w:rPr>
                <w:rFonts w:ascii="Times New Roman" w:hAnsi="Times New Roman"/>
                <w:sz w:val="20"/>
                <w:szCs w:val="20"/>
              </w:rPr>
              <w:t>Лифанова А.В.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Тренинговое занятие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для подростков 5.</w:t>
            </w:r>
          </w:p>
          <w:p w:rsidR="00932143" w:rsidRPr="00124703" w:rsidRDefault="00932143" w:rsidP="00932143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Итоговое занятие. Прощание – пожелание. Впечатления.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24 мая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Милашенкова,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 xml:space="preserve">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психолог </w:t>
            </w:r>
          </w:p>
          <w:p w:rsidR="00932143" w:rsidRPr="00D84C7B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4C7B">
              <w:rPr>
                <w:rFonts w:ascii="Times New Roman" w:hAnsi="Times New Roman"/>
                <w:sz w:val="18"/>
                <w:szCs w:val="18"/>
              </w:rPr>
              <w:t>Шамовская И.Б.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4703">
              <w:rPr>
                <w:rFonts w:ascii="Times New Roman" w:hAnsi="Times New Roman"/>
              </w:rPr>
              <w:t>Литературная гостиная «</w:t>
            </w:r>
            <w:r w:rsidRPr="00124703">
              <w:rPr>
                <w:rFonts w:ascii="Times New Roman" w:eastAsia="Times New Roman" w:hAnsi="Times New Roman"/>
                <w:lang w:eastAsia="ru-RU"/>
              </w:rPr>
              <w:t xml:space="preserve">Булгаковская Москва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eastAsia="Times New Roman" w:hAnsi="Times New Roman"/>
                <w:lang w:eastAsia="ru-RU"/>
              </w:rPr>
              <w:t>вчера и сегодня»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26 мая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Милашенкова,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8</w:t>
            </w:r>
          </w:p>
          <w:p w:rsidR="00932143" w:rsidRPr="00124703" w:rsidRDefault="00320FD8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Лит.</w:t>
            </w:r>
            <w:r w:rsidR="00932143" w:rsidRPr="00124703">
              <w:rPr>
                <w:rFonts w:ascii="Times New Roman" w:hAnsi="Times New Roman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143">
              <w:rPr>
                <w:rFonts w:ascii="Times New Roman" w:hAnsi="Times New Roman"/>
                <w:sz w:val="20"/>
                <w:szCs w:val="20"/>
              </w:rPr>
              <w:t>Звонарева Л.У.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ind w:left="-40" w:firstLine="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Праздник лета </w:t>
            </w:r>
          </w:p>
          <w:p w:rsidR="00932143" w:rsidRPr="00124703" w:rsidRDefault="00932143" w:rsidP="00932143">
            <w:pPr>
              <w:spacing w:after="0" w:line="240" w:lineRule="auto"/>
              <w:ind w:left="-40" w:firstLine="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«На летней лужайке»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Милашенкова, 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 xml:space="preserve">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 w:firstLine="90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«Надежда-Н»</w:t>
            </w:r>
          </w:p>
          <w:p w:rsidR="00932143" w:rsidRPr="00124703" w:rsidRDefault="00932143" w:rsidP="00932143">
            <w:pPr>
              <w:spacing w:after="0"/>
              <w:ind w:left="-40" w:firstLine="90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Ершова О.В.</w:t>
            </w:r>
          </w:p>
          <w:p w:rsidR="00932143" w:rsidRPr="00CC375A" w:rsidRDefault="00932143" w:rsidP="00932143">
            <w:pPr>
              <w:spacing w:after="0"/>
              <w:ind w:left="-40" w:firstLine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75A">
              <w:rPr>
                <w:rFonts w:ascii="Times New Roman" w:hAnsi="Times New Roman"/>
                <w:sz w:val="20"/>
                <w:szCs w:val="20"/>
              </w:rPr>
              <w:t>Нуждина Н.В.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/>
              <w:ind w:left="-40" w:firstLine="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Сказка для малышей</w:t>
            </w:r>
          </w:p>
          <w:p w:rsidR="00932143" w:rsidRPr="00124703" w:rsidRDefault="00932143" w:rsidP="00932143">
            <w:pPr>
              <w:spacing w:after="0"/>
              <w:ind w:left="-40" w:firstLine="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«Каникулы Карлсона»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Милашенкова, 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/>
              <w:ind w:left="-40" w:firstLine="90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ind w:left="-40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«Надежда-Н»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Ершова О.В.</w:t>
            </w:r>
          </w:p>
          <w:p w:rsidR="00932143" w:rsidRPr="00CC375A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75A">
              <w:rPr>
                <w:rFonts w:ascii="Times New Roman" w:hAnsi="Times New Roman"/>
                <w:sz w:val="20"/>
                <w:szCs w:val="20"/>
              </w:rPr>
              <w:t>Нуждина Н.В.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CC375A">
              <w:rPr>
                <w:rFonts w:ascii="Times New Roman" w:hAnsi="Times New Roman"/>
                <w:sz w:val="20"/>
                <w:szCs w:val="20"/>
              </w:rPr>
              <w:t>знаменательных</w:t>
            </w:r>
            <w:r w:rsidRPr="00124703">
              <w:rPr>
                <w:rFonts w:ascii="Times New Roman" w:hAnsi="Times New Roman"/>
              </w:rPr>
              <w:t xml:space="preserve"> 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932143" w:rsidRPr="00CC375A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день защиты детей.  </w:t>
            </w:r>
            <w:r w:rsidRPr="00124703">
              <w:rPr>
                <w:rFonts w:ascii="Times New Roman" w:hAnsi="Times New Roman"/>
              </w:rPr>
              <w:t>Мастер-класс по йоге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29 мая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Руставели,</w:t>
            </w:r>
            <w:r w:rsidRPr="00124703">
              <w:rPr>
                <w:rFonts w:ascii="Times New Roman" w:hAnsi="Times New Roman"/>
              </w:rPr>
              <w:t xml:space="preserve"> 8б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спортивный зал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Неприцкая И.А.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Занятие для родителей </w:t>
            </w:r>
          </w:p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«Я и мой ребенок». Самоанализ родительского отношения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к ребенку. Формирование нового образа в восприятии подростка (анкета «Какими я вижу детей»)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29 мая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Добролюбова</w:t>
            </w:r>
            <w:r>
              <w:rPr>
                <w:rFonts w:ascii="Times New Roman" w:hAnsi="Times New Roman"/>
              </w:rPr>
              <w:t>,</w:t>
            </w:r>
            <w:r w:rsidRPr="00124703">
              <w:rPr>
                <w:rFonts w:ascii="Times New Roman" w:hAnsi="Times New Roman"/>
              </w:rPr>
              <w:t xml:space="preserve"> 29\16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помещение ГБУ ЦСПСиД «Родник»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ЦСПСиД «Родник»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CC375A">
              <w:rPr>
                <w:rFonts w:ascii="Times New Roman" w:hAnsi="Times New Roman"/>
                <w:sz w:val="20"/>
                <w:szCs w:val="20"/>
              </w:rPr>
              <w:t>знаменательных</w:t>
            </w:r>
            <w:r w:rsidRPr="00124703">
              <w:rPr>
                <w:rFonts w:ascii="Times New Roman" w:hAnsi="Times New Roman"/>
              </w:rPr>
              <w:t xml:space="preserve"> дат России и Москвы</w:t>
            </w:r>
          </w:p>
          <w:p w:rsidR="00932143" w:rsidRPr="00CC375A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день защиты детей.  </w:t>
            </w:r>
            <w:r w:rsidRPr="00124703">
              <w:rPr>
                <w:rFonts w:ascii="Times New Roman" w:hAnsi="Times New Roman"/>
              </w:rPr>
              <w:t>Турнир по шашкам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30 мая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13.00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Милашенкова</w:t>
            </w:r>
            <w:r>
              <w:rPr>
                <w:rFonts w:ascii="Times New Roman" w:hAnsi="Times New Roman"/>
              </w:rPr>
              <w:t>,</w:t>
            </w:r>
            <w:r w:rsidRPr="001247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8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Туфрин Ю.Л.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Экскурсия в Тютчевский дом для занимающихся в мастерской юного литератора и журналиста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31 мая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12.00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ООО «Российский детский фонд»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Ярославская обл.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г. Мышкин, ул. Угличская,11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0D">
              <w:rPr>
                <w:rFonts w:ascii="Times New Roman" w:hAnsi="Times New Roman"/>
                <w:sz w:val="20"/>
                <w:szCs w:val="20"/>
              </w:rPr>
              <w:t>Звонарева Л.У. Кузнецова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Н.К</w:t>
            </w:r>
            <w:r w:rsidRPr="00124703">
              <w:rPr>
                <w:rFonts w:ascii="Times New Roman" w:hAnsi="Times New Roman"/>
              </w:rPr>
              <w:t xml:space="preserve"> директор программы «Тютчевский дом» РДФ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C020D">
              <w:rPr>
                <w:rFonts w:ascii="Times New Roman" w:hAnsi="Times New Roman"/>
                <w:sz w:val="20"/>
                <w:szCs w:val="20"/>
              </w:rPr>
              <w:t xml:space="preserve">знаменательных </w:t>
            </w:r>
            <w:r w:rsidRPr="00124703">
              <w:rPr>
                <w:rFonts w:ascii="Times New Roman" w:hAnsi="Times New Roman"/>
              </w:rPr>
              <w:t>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день защиты детей.  </w:t>
            </w:r>
            <w:r w:rsidRPr="00124703">
              <w:rPr>
                <w:rFonts w:ascii="Times New Roman" w:hAnsi="Times New Roman"/>
              </w:rPr>
              <w:t>Турнир по петанку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31 мая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14.00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Милашенкова</w:t>
            </w:r>
            <w:r>
              <w:rPr>
                <w:rFonts w:ascii="Times New Roman" w:hAnsi="Times New Roman"/>
              </w:rPr>
              <w:t>,</w:t>
            </w:r>
            <w:r w:rsidRPr="001247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д.12А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Анисимов В.И.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C020D">
              <w:rPr>
                <w:rFonts w:ascii="Times New Roman" w:hAnsi="Times New Roman"/>
                <w:sz w:val="20"/>
                <w:szCs w:val="20"/>
              </w:rPr>
              <w:t>знаменательных</w:t>
            </w:r>
            <w:r w:rsidRPr="00124703">
              <w:rPr>
                <w:rFonts w:ascii="Times New Roman" w:hAnsi="Times New Roman"/>
              </w:rPr>
              <w:t xml:space="preserve"> 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Летние каникулы</w:t>
            </w:r>
            <w:r>
              <w:rPr>
                <w:rFonts w:ascii="Times New Roman" w:hAnsi="Times New Roman"/>
              </w:rPr>
              <w:t>.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24703">
              <w:rPr>
                <w:rFonts w:ascii="Times New Roman" w:hAnsi="Times New Roman"/>
              </w:rPr>
              <w:t>Турниры по шашкам и шахматам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Июнь –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24703">
              <w:rPr>
                <w:rFonts w:ascii="Times New Roman" w:hAnsi="Times New Roman"/>
              </w:rPr>
              <w:t>б., вс.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Руставели, вл.</w:t>
            </w:r>
            <w:r w:rsidRPr="00124703">
              <w:rPr>
                <w:rFonts w:ascii="Times New Roman" w:hAnsi="Times New Roman"/>
              </w:rPr>
              <w:t>7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Гончаровский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шахматный павильон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Туфрин Ю.Л.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Дворовый праздник 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«Игры нашего двора»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1 июня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12470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</w:t>
            </w:r>
            <w:r w:rsidRPr="00124703">
              <w:rPr>
                <w:rFonts w:ascii="Times New Roman" w:hAnsi="Times New Roman"/>
                <w:bCs/>
              </w:rPr>
              <w:t>время  уточняется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124703">
              <w:rPr>
                <w:rFonts w:ascii="Times New Roman" w:hAnsi="Times New Roman"/>
                <w:bCs/>
              </w:rPr>
              <w:t xml:space="preserve">Яблочкова, 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41-43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124703">
              <w:rPr>
                <w:rFonts w:ascii="Times New Roman" w:hAnsi="Times New Roman"/>
                <w:bCs/>
              </w:rPr>
              <w:t>дворовая площадка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АНО «ДИАЛОГ»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 xml:space="preserve">Арбузова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>Л. А.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Уличный фестиваль рисунка мелками на асфальте "Зелёная планета", посвящённый году экологии в России для многодетных и малообеспеченных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 июня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Яблочкова, 16 и прилегающая уличная территория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932143" w:rsidRPr="00124703" w:rsidRDefault="00932143" w:rsidP="00932143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Четаева А.Г.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C020D">
              <w:rPr>
                <w:rFonts w:ascii="Times New Roman" w:hAnsi="Times New Roman"/>
                <w:sz w:val="20"/>
                <w:szCs w:val="20"/>
              </w:rPr>
              <w:t xml:space="preserve">знаменательных </w:t>
            </w:r>
            <w:r w:rsidRPr="00124703">
              <w:rPr>
                <w:rFonts w:ascii="Times New Roman" w:hAnsi="Times New Roman"/>
              </w:rPr>
              <w:t>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Меж</w:t>
            </w:r>
            <w:r>
              <w:rPr>
                <w:rFonts w:ascii="Times New Roman" w:hAnsi="Times New Roman"/>
              </w:rPr>
              <w:t xml:space="preserve">дународный день защиты детей.  </w:t>
            </w:r>
            <w:r w:rsidRPr="00124703">
              <w:rPr>
                <w:rFonts w:ascii="Times New Roman" w:hAnsi="Times New Roman"/>
              </w:rPr>
              <w:t>Турнир по дартс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 июня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Милашенкова</w:t>
            </w:r>
            <w:r>
              <w:rPr>
                <w:rFonts w:ascii="Times New Roman" w:hAnsi="Times New Roman"/>
              </w:rPr>
              <w:t>,</w:t>
            </w:r>
            <w:r w:rsidRPr="001247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д.12А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Анисимов В.И.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C020D">
              <w:rPr>
                <w:rFonts w:ascii="Times New Roman" w:hAnsi="Times New Roman"/>
                <w:sz w:val="20"/>
                <w:szCs w:val="20"/>
              </w:rPr>
              <w:t xml:space="preserve">знаменательных </w:t>
            </w:r>
            <w:r w:rsidRPr="00124703">
              <w:rPr>
                <w:rFonts w:ascii="Times New Roman" w:hAnsi="Times New Roman"/>
              </w:rPr>
              <w:t>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день защиты детей. </w:t>
            </w:r>
            <w:r w:rsidRPr="00124703">
              <w:rPr>
                <w:rFonts w:ascii="Times New Roman" w:hAnsi="Times New Roman"/>
              </w:rPr>
              <w:t>Турнир по шашкам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 июня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Милашенкова</w:t>
            </w:r>
            <w:r>
              <w:rPr>
                <w:rFonts w:ascii="Times New Roman" w:hAnsi="Times New Roman"/>
              </w:rPr>
              <w:t>,</w:t>
            </w:r>
            <w:r w:rsidRPr="001247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8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Туфрин Ю.Л.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C020D">
              <w:rPr>
                <w:rFonts w:ascii="Times New Roman" w:hAnsi="Times New Roman"/>
                <w:sz w:val="20"/>
                <w:szCs w:val="20"/>
              </w:rPr>
              <w:t xml:space="preserve">знаменательных </w:t>
            </w:r>
            <w:r w:rsidRPr="00124703">
              <w:rPr>
                <w:rFonts w:ascii="Times New Roman" w:hAnsi="Times New Roman"/>
              </w:rPr>
              <w:t>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день защиты детей.  </w:t>
            </w:r>
            <w:r w:rsidRPr="00124703">
              <w:rPr>
                <w:rFonts w:ascii="Times New Roman" w:hAnsi="Times New Roman"/>
              </w:rPr>
              <w:t>Турнир по настольному теннису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 июня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Руставел, вл.7 </w:t>
            </w:r>
            <w:r w:rsidRPr="00124703">
              <w:rPr>
                <w:rFonts w:ascii="Times New Roman" w:hAnsi="Times New Roman"/>
              </w:rPr>
              <w:t>Гончаровский»</w:t>
            </w:r>
          </w:p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площадка для игры в </w:t>
            </w:r>
            <w:r w:rsidRPr="00124703">
              <w:rPr>
                <w:rFonts w:ascii="Times New Roman" w:hAnsi="Times New Roman"/>
              </w:rPr>
              <w:t>теннис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Беспалов С.Д.</w:t>
            </w:r>
          </w:p>
        </w:tc>
      </w:tr>
      <w:tr w:rsidR="00932143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C020D">
              <w:rPr>
                <w:rFonts w:ascii="Times New Roman" w:hAnsi="Times New Roman"/>
                <w:sz w:val="20"/>
                <w:szCs w:val="20"/>
              </w:rPr>
              <w:t xml:space="preserve">знаменательных </w:t>
            </w:r>
            <w:r w:rsidRPr="00124703">
              <w:rPr>
                <w:rFonts w:ascii="Times New Roman" w:hAnsi="Times New Roman"/>
              </w:rPr>
              <w:t>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932143" w:rsidRPr="00320FD8" w:rsidRDefault="00932143" w:rsidP="009321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4703">
              <w:rPr>
                <w:rFonts w:ascii="Times New Roman" w:hAnsi="Times New Roman"/>
              </w:rPr>
              <w:t>Международный де</w:t>
            </w:r>
            <w:r>
              <w:rPr>
                <w:rFonts w:ascii="Times New Roman" w:hAnsi="Times New Roman"/>
              </w:rPr>
              <w:t xml:space="preserve">нь защиты детей. </w:t>
            </w:r>
            <w:r w:rsidRPr="00124703">
              <w:rPr>
                <w:rFonts w:ascii="Times New Roman" w:hAnsi="Times New Roman"/>
                <w:color w:val="000000"/>
              </w:rPr>
              <w:t>Детская квалификационная  аттестация по КУДО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 июня</w:t>
            </w:r>
          </w:p>
          <w:p w:rsidR="00932143" w:rsidRPr="00124703" w:rsidRDefault="00932143" w:rsidP="0093214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 xml:space="preserve"> 12/7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932143" w:rsidRPr="00124703" w:rsidRDefault="00932143" w:rsidP="0093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Быков С.Б.</w:t>
            </w: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“Пусть всегда будет Солнце!”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Pr="00124703">
              <w:rPr>
                <w:rFonts w:ascii="Times New Roman" w:hAnsi="Times New Roman"/>
                <w:bCs/>
              </w:rPr>
              <w:t>раздничная программа,  посвящённая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 </w:t>
            </w:r>
            <w:r w:rsidRPr="00124703">
              <w:rPr>
                <w:rFonts w:ascii="Times New Roman" w:hAnsi="Times New Roman"/>
                <w:bCs/>
              </w:rPr>
              <w:t>июня</w:t>
            </w:r>
            <w:r w:rsidRPr="00124703">
              <w:rPr>
                <w:rFonts w:ascii="Times New Roman" w:hAnsi="Times New Roman"/>
              </w:rPr>
              <w:t xml:space="preserve"> 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Милашенкова,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8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  <w:bCs/>
              </w:rPr>
              <w:t>Аксёнова И.Г.</w:t>
            </w: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Уличная открытая тренировка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по карате-до для всех желающих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9 июня</w:t>
            </w:r>
          </w:p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Руставели, вл.7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4703">
              <w:rPr>
                <w:color w:val="000000"/>
                <w:sz w:val="22"/>
                <w:szCs w:val="22"/>
                <w:lang w:eastAsia="en-US"/>
              </w:rPr>
              <w:t>Гончаровский»</w:t>
            </w:r>
          </w:p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320FD8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Кононенко С.В.</w:t>
            </w:r>
          </w:p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C020D">
              <w:rPr>
                <w:rFonts w:ascii="Times New Roman" w:hAnsi="Times New Roman"/>
                <w:sz w:val="20"/>
                <w:szCs w:val="20"/>
              </w:rPr>
              <w:t>знаменательных</w:t>
            </w:r>
            <w:r w:rsidRPr="00124703">
              <w:rPr>
                <w:rFonts w:ascii="Times New Roman" w:hAnsi="Times New Roman"/>
              </w:rPr>
              <w:t xml:space="preserve"> 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День независимости России</w:t>
            </w:r>
            <w:r>
              <w:rPr>
                <w:rFonts w:ascii="Times New Roman" w:hAnsi="Times New Roman"/>
              </w:rPr>
              <w:t>.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Турнир по шахматам для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10 июня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Милашенкова</w:t>
            </w:r>
            <w:r>
              <w:rPr>
                <w:rFonts w:ascii="Times New Roman" w:hAnsi="Times New Roman"/>
              </w:rPr>
              <w:t>,</w:t>
            </w:r>
            <w:r w:rsidRPr="001247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124703">
              <w:rPr>
                <w:rFonts w:ascii="Times New Roman" w:hAnsi="Times New Roman"/>
              </w:rPr>
              <w:t>8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Туфрин Ю.Л.</w:t>
            </w: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54019">
              <w:rPr>
                <w:rFonts w:ascii="Times New Roman" w:hAnsi="Times New Roman"/>
                <w:sz w:val="20"/>
                <w:szCs w:val="20"/>
              </w:rPr>
              <w:t>знаменательных</w:t>
            </w:r>
            <w:r w:rsidRPr="00124703">
              <w:rPr>
                <w:rFonts w:ascii="Times New Roman" w:hAnsi="Times New Roman"/>
              </w:rPr>
              <w:t xml:space="preserve"> 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День независимости России</w:t>
            </w:r>
            <w:r>
              <w:rPr>
                <w:rFonts w:ascii="Times New Roman" w:hAnsi="Times New Roman"/>
              </w:rPr>
              <w:t>.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Спортивный праздник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12 июня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 вл.</w:t>
            </w:r>
            <w:r w:rsidRPr="00124703">
              <w:rPr>
                <w:rFonts w:ascii="Times New Roman" w:hAnsi="Times New Roman"/>
              </w:rPr>
              <w:t xml:space="preserve">7 </w:t>
            </w:r>
          </w:p>
          <w:p w:rsidR="00320FD8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Гончаровский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волейбольная площадка, шахматный 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Беспалов С.Д.</w:t>
            </w: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Тренинг в клубе «Активный житель» «Управление временем»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13 июня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Милашенкова,д.8</w:t>
            </w:r>
            <w:r w:rsidRPr="0012470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320FD8" w:rsidRPr="00654019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019">
              <w:rPr>
                <w:rFonts w:ascii="Times New Roman" w:hAnsi="Times New Roman"/>
                <w:sz w:val="20"/>
                <w:szCs w:val="20"/>
              </w:rPr>
              <w:t>Лифанова А.В.</w:t>
            </w: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54019">
              <w:rPr>
                <w:rFonts w:ascii="Times New Roman" w:hAnsi="Times New Roman"/>
                <w:sz w:val="20"/>
                <w:szCs w:val="20"/>
              </w:rPr>
              <w:t xml:space="preserve">знаменательных </w:t>
            </w:r>
            <w:r w:rsidRPr="00124703">
              <w:rPr>
                <w:rFonts w:ascii="Times New Roman" w:hAnsi="Times New Roman"/>
              </w:rPr>
              <w:t>дат России и Москвы</w:t>
            </w:r>
            <w:r>
              <w:rPr>
                <w:rFonts w:ascii="Times New Roman" w:hAnsi="Times New Roman"/>
              </w:rPr>
              <w:t>.</w:t>
            </w:r>
            <w:r w:rsidRPr="00124703">
              <w:rPr>
                <w:rFonts w:ascii="Times New Roman" w:hAnsi="Times New Roman"/>
              </w:rPr>
              <w:t xml:space="preserve"> 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День независимости России</w:t>
            </w:r>
            <w:r>
              <w:rPr>
                <w:rFonts w:ascii="Times New Roman" w:hAnsi="Times New Roman"/>
              </w:rPr>
              <w:t>.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24703">
              <w:rPr>
                <w:rFonts w:ascii="Times New Roman" w:hAnsi="Times New Roman"/>
              </w:rPr>
              <w:t>Мастер-класс по аэробике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14 июня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Руставели,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д.8Б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Неприцкая И.А.</w:t>
            </w: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 xml:space="preserve">Уличная открытая тренировка </w:t>
            </w:r>
          </w:p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по карате-до для всех желающих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23 июня</w:t>
            </w:r>
          </w:p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 вл.</w:t>
            </w:r>
            <w:r w:rsidRPr="00124703">
              <w:rPr>
                <w:rFonts w:ascii="Times New Roman" w:hAnsi="Times New Roman"/>
              </w:rPr>
              <w:t xml:space="preserve">7 </w:t>
            </w:r>
          </w:p>
          <w:p w:rsidR="00320FD8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Гончаровский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</w:t>
            </w:r>
          </w:p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Центр "КЛЮЧ"</w:t>
            </w:r>
          </w:p>
          <w:p w:rsidR="00320FD8" w:rsidRPr="00124703" w:rsidRDefault="00320FD8" w:rsidP="00320FD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4703">
              <w:rPr>
                <w:color w:val="000000"/>
                <w:sz w:val="22"/>
                <w:szCs w:val="22"/>
                <w:lang w:eastAsia="en-US"/>
              </w:rPr>
              <w:t>Кононенко С.В.</w:t>
            </w: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Литературная гостиная 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«</w:t>
            </w:r>
            <w:r w:rsidRPr="00124703">
              <w:rPr>
                <w:rFonts w:ascii="Times New Roman" w:eastAsia="Times New Roman" w:hAnsi="Times New Roman"/>
                <w:lang w:eastAsia="ru-RU"/>
              </w:rPr>
              <w:t>Чеховская Москва»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23 июня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Милашенкова,д.8</w:t>
            </w:r>
            <w:r w:rsidRPr="0012470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703">
              <w:rPr>
                <w:rFonts w:ascii="Times New Roman" w:hAnsi="Times New Roman"/>
                <w:bCs/>
              </w:rPr>
              <w:t>ГБУ ДСЦ “Гармония”</w:t>
            </w:r>
          </w:p>
          <w:p w:rsidR="00320FD8" w:rsidRPr="00654019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019">
              <w:rPr>
                <w:rFonts w:ascii="Times New Roman" w:hAnsi="Times New Roman"/>
                <w:sz w:val="20"/>
                <w:szCs w:val="20"/>
              </w:rPr>
              <w:t>Звонарева Л.У.</w:t>
            </w: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54019">
              <w:rPr>
                <w:rFonts w:ascii="Times New Roman" w:hAnsi="Times New Roman"/>
                <w:sz w:val="20"/>
                <w:szCs w:val="20"/>
              </w:rPr>
              <w:t xml:space="preserve">знаменательных </w:t>
            </w:r>
            <w:r w:rsidRPr="00124703">
              <w:rPr>
                <w:rFonts w:ascii="Times New Roman" w:hAnsi="Times New Roman"/>
              </w:rPr>
              <w:t>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День Молодежи</w:t>
            </w:r>
            <w:r>
              <w:rPr>
                <w:rFonts w:ascii="Times New Roman" w:hAnsi="Times New Roman"/>
              </w:rPr>
              <w:t>.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24703">
              <w:rPr>
                <w:rFonts w:ascii="Times New Roman" w:hAnsi="Times New Roman"/>
              </w:rPr>
              <w:t>Мастер-класс по йоге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26 июня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124703">
              <w:rPr>
                <w:rFonts w:ascii="Times New Roman" w:hAnsi="Times New Roman"/>
              </w:rPr>
              <w:t xml:space="preserve"> 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д.8Б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Неприцкая И.А.</w:t>
            </w: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54019">
              <w:rPr>
                <w:rFonts w:ascii="Times New Roman" w:hAnsi="Times New Roman"/>
                <w:sz w:val="20"/>
                <w:szCs w:val="20"/>
              </w:rPr>
              <w:t>знаменательных</w:t>
            </w:r>
            <w:r w:rsidRPr="00124703">
              <w:rPr>
                <w:rFonts w:ascii="Times New Roman" w:hAnsi="Times New Roman"/>
              </w:rPr>
              <w:t xml:space="preserve"> 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День Молодежи</w:t>
            </w:r>
            <w:r>
              <w:rPr>
                <w:rFonts w:ascii="Times New Roman" w:hAnsi="Times New Roman"/>
              </w:rPr>
              <w:t>.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Турнир по настольному теннису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26 июня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 вл.</w:t>
            </w:r>
            <w:r w:rsidRPr="00124703">
              <w:rPr>
                <w:rFonts w:ascii="Times New Roman" w:hAnsi="Times New Roman"/>
              </w:rPr>
              <w:t xml:space="preserve">7 </w:t>
            </w:r>
          </w:p>
          <w:p w:rsidR="00320FD8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Гончаровский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площадка для игры в пинг-понг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320FD8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Беспалов 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Д.</w:t>
            </w:r>
          </w:p>
        </w:tc>
      </w:tr>
      <w:tr w:rsidR="00320FD8" w:rsidTr="00495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Default="00320FD8" w:rsidP="00320FD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 xml:space="preserve">Физкультурные и массовые спортивные мероприятия, проводимые в честь </w:t>
            </w:r>
            <w:r w:rsidRPr="00654019">
              <w:rPr>
                <w:rFonts w:ascii="Times New Roman" w:hAnsi="Times New Roman"/>
                <w:sz w:val="20"/>
                <w:szCs w:val="20"/>
              </w:rPr>
              <w:t>знаменательных</w:t>
            </w:r>
            <w:r w:rsidRPr="00124703">
              <w:rPr>
                <w:rFonts w:ascii="Times New Roman" w:hAnsi="Times New Roman"/>
              </w:rPr>
              <w:t xml:space="preserve"> дат России и Москвы</w:t>
            </w:r>
            <w:r>
              <w:rPr>
                <w:rFonts w:ascii="Times New Roman" w:hAnsi="Times New Roman"/>
              </w:rPr>
              <w:t>.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День Молодежи</w:t>
            </w:r>
            <w:r>
              <w:rPr>
                <w:rFonts w:ascii="Times New Roman" w:hAnsi="Times New Roman"/>
              </w:rPr>
              <w:t>.</w:t>
            </w:r>
          </w:p>
          <w:p w:rsidR="00320FD8" w:rsidRPr="00124703" w:rsidRDefault="00320FD8" w:rsidP="00320FD8">
            <w:pPr>
              <w:spacing w:after="0" w:line="240" w:lineRule="auto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Турнир по шашкам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27 июня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 вл.</w:t>
            </w:r>
            <w:r w:rsidRPr="00124703">
              <w:rPr>
                <w:rFonts w:ascii="Times New Roman" w:hAnsi="Times New Roman"/>
              </w:rPr>
              <w:t xml:space="preserve">7 </w:t>
            </w:r>
          </w:p>
          <w:p w:rsidR="00320FD8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Гончаровский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шахматный 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ГБУ «ДСЦ «Гармония»</w:t>
            </w:r>
          </w:p>
          <w:p w:rsidR="00320FD8" w:rsidRPr="00124703" w:rsidRDefault="00320FD8" w:rsidP="0032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703">
              <w:rPr>
                <w:rFonts w:ascii="Times New Roman" w:hAnsi="Times New Roman"/>
              </w:rPr>
              <w:t>Туфрин Ю.Л.</w:t>
            </w:r>
          </w:p>
        </w:tc>
      </w:tr>
    </w:tbl>
    <w:p w:rsidR="00124703" w:rsidRPr="00124703" w:rsidRDefault="00124703" w:rsidP="00654019"/>
    <w:sectPr w:rsidR="00124703" w:rsidRPr="0012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E8"/>
    <w:rsid w:val="000018A6"/>
    <w:rsid w:val="00072405"/>
    <w:rsid w:val="00124703"/>
    <w:rsid w:val="001B2A18"/>
    <w:rsid w:val="002B6B25"/>
    <w:rsid w:val="00320FD8"/>
    <w:rsid w:val="00335633"/>
    <w:rsid w:val="00340751"/>
    <w:rsid w:val="0036320E"/>
    <w:rsid w:val="003D5647"/>
    <w:rsid w:val="00495597"/>
    <w:rsid w:val="004F0759"/>
    <w:rsid w:val="004F1547"/>
    <w:rsid w:val="00565EE8"/>
    <w:rsid w:val="00654019"/>
    <w:rsid w:val="00697503"/>
    <w:rsid w:val="006B1C87"/>
    <w:rsid w:val="006C020D"/>
    <w:rsid w:val="006C6856"/>
    <w:rsid w:val="006D2490"/>
    <w:rsid w:val="007362A5"/>
    <w:rsid w:val="00771A94"/>
    <w:rsid w:val="007E5E89"/>
    <w:rsid w:val="00873F9E"/>
    <w:rsid w:val="008A42AA"/>
    <w:rsid w:val="008F5D82"/>
    <w:rsid w:val="009269DE"/>
    <w:rsid w:val="00932143"/>
    <w:rsid w:val="009D4598"/>
    <w:rsid w:val="00AF7A86"/>
    <w:rsid w:val="00BE4636"/>
    <w:rsid w:val="00CB029B"/>
    <w:rsid w:val="00CC375A"/>
    <w:rsid w:val="00CD6015"/>
    <w:rsid w:val="00D811D2"/>
    <w:rsid w:val="00D84C7B"/>
    <w:rsid w:val="00D90985"/>
    <w:rsid w:val="00E0347F"/>
    <w:rsid w:val="00E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1DF0E-FB96-4E43-9015-9FE234CF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E8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565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5E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565EE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CD60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CD60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dcterms:created xsi:type="dcterms:W3CDTF">2017-03-14T05:40:00Z</dcterms:created>
  <dcterms:modified xsi:type="dcterms:W3CDTF">2017-03-17T07:08:00Z</dcterms:modified>
</cp:coreProperties>
</file>